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ಕಮ್ಯುನಿಯನ್ ಅನ್ನು ಅರ್ಥಮಾಡಿಕೊಳ್ಳುವುದು: ಸಮಗ್ರ ಮಾರ್ಗದರ್ಶಿ</w:t>
      </w:r>
    </w:p>
    <w:p w14:paraId="6BD17395" w14:textId="77777777" w:rsidR="003528F9" w:rsidRDefault="003528F9" w:rsidP="003528F9">
      <w:pPr>
        <w:pStyle w:val="Subtitle"/>
      </w:pPr>
      <w:r>
        <w:t>ಪ್ರಭು ಭೋಜನದ ಮೂಲಗಳು, ಆಚರಣೆಗಳು ಮತ್ತು ಆಳವಾದ ಅರ್ಥವನ್ನು ಅನ್ವೇಷಿಸುವುದು</w:t>
      </w:r>
    </w:p>
    <w:p w14:paraId="5D4C1C27" w14:textId="77777777" w:rsidR="003528F9" w:rsidRDefault="003528F9" w:rsidP="003528F9">
      <w:pPr>
        <w:pStyle w:val="Heading2"/>
      </w:pPr>
      <w:r>
        <w:t>ಕಾರ್ಯಸೂಚಿ</w:t>
      </w:r>
    </w:p>
    <w:p w14:paraId="4BE0FC47" w14:textId="77777777" w:rsidR="003528F9" w:rsidRDefault="003528F9" w:rsidP="003528F9">
      <w:r>
        <w:t>ಈ ಪ್ರಸ್ತುತಿಯು ಈ ಕೆಳಗಿನ ಪ್ರಮುಖ ವಿಷಯಗಳ ಮೂಲಕ ನಿಮಗೆ ಮಾರ್ಗದರ್ಶನ ನೀಡುತ್ತದೆ:</w:t>
      </w:r>
    </w:p>
    <w:p w14:paraId="113B1027" w14:textId="77777777" w:rsidR="003528F9" w:rsidRDefault="003528F9" w:rsidP="001D7085">
      <w:pPr>
        <w:pStyle w:val="ListParagraph"/>
        <w:numPr>
          <w:ilvl w:val="0"/>
          <w:numId w:val="9"/>
        </w:numPr>
      </w:pPr>
      <w:r>
        <w:t>ಕಮ್ಯುನಿಯನ್ ಅನ್ನು ವ್ಯಾಖ್ಯಾನಿಸುವುದು</w:t>
      </w:r>
    </w:p>
    <w:p w14:paraId="21E77246" w14:textId="77777777" w:rsidR="003528F9" w:rsidRDefault="003528F9" w:rsidP="001D7085">
      <w:pPr>
        <w:pStyle w:val="ListParagraph"/>
        <w:numPr>
          <w:ilvl w:val="0"/>
          <w:numId w:val="9"/>
        </w:numPr>
      </w:pPr>
      <w:r>
        <w:t>ಪಾಸ್ಓವರ್: ಕಥಾಹಂದರ ಮತ್ತು ಮಹತ್ವ</w:t>
      </w:r>
    </w:p>
    <w:p w14:paraId="4717B38F" w14:textId="77777777" w:rsidR="003528F9" w:rsidRDefault="003528F9" w:rsidP="001D7085">
      <w:pPr>
        <w:pStyle w:val="ListParagraph"/>
        <w:numPr>
          <w:ilvl w:val="0"/>
          <w:numId w:val="9"/>
        </w:numPr>
      </w:pPr>
      <w:r>
        <w:t>ಯೇಸುವಿನ ಕೊನೆಯ ಭೋಜನ: ನಿರೂಪಣೆ ಮತ್ತು ಪರಿಣಾಮಗಳು</w:t>
      </w:r>
    </w:p>
    <w:p w14:paraId="73503D67" w14:textId="77777777" w:rsidR="003528F9" w:rsidRDefault="003528F9" w:rsidP="001D7085">
      <w:pPr>
        <w:pStyle w:val="ListParagraph"/>
        <w:numPr>
          <w:ilvl w:val="0"/>
          <w:numId w:val="9"/>
        </w:numPr>
      </w:pPr>
      <w:r>
        <w:t>ಪಾಸೋವರ್ ಮತ್ತು ಕಮ್ಯುನಿಯನ್ ನಡುವಿನ ಸಂಬಂಧ</w:t>
      </w:r>
    </w:p>
    <w:p w14:paraId="68508B0E" w14:textId="77777777" w:rsidR="003528F9" w:rsidRDefault="003528F9" w:rsidP="001D7085">
      <w:pPr>
        <w:pStyle w:val="ListParagraph"/>
        <w:numPr>
          <w:ilvl w:val="0"/>
          <w:numId w:val="9"/>
        </w:numPr>
      </w:pPr>
      <w:r>
        <w:t>ದೇವಾಲಯದ ತ್ಯಾಗದ ಸಂಕ್ಷಿಪ್ತ ಪರಿಶೋಧನೆ</w:t>
      </w:r>
    </w:p>
    <w:p w14:paraId="74F394FD" w14:textId="77777777" w:rsidR="003528F9" w:rsidRDefault="003528F9" w:rsidP="003528F9">
      <w:r>
        <w:t>ವ್ಯಾಖ್ಯಾನ: ಹಳೆಯ ಒಡಂಬಡಿಕೆಯ ಆಚರಣೆಗಳು ಹೊಸ ಒಡಂಬಡಿಕೆಯ ಆಚರಣೆಗಳಲ್ಲಿ ಹೇಗೆ ಮುಂದಕ್ಕೆ ತೋರಿಸುತ್ತವೆ ಮತ್ತು ಪೂರೈಸಲ್ಪಡುತ್ತವೆ ಎಂಬುದನ್ನು ತೋರಿಸುವ ಮೂಲಕ ಹಂತ ಹಂತವಾಗಿ ತಿಳುವಳಿಕೆಯನ್ನು ನಿರ್ಮಿಸಲು ಕಾರ್ಯಸೂಚಿಯನ್ನು ವಿನ್ಯಾಸಗೊಳಿಸಲಾಗಿದೆ.</w:t>
      </w:r>
    </w:p>
    <w:p w14:paraId="3FA7A63F" w14:textId="77777777" w:rsidR="003528F9" w:rsidRDefault="003528F9" w:rsidP="003528F9">
      <w:pPr>
        <w:pStyle w:val="Heading2"/>
      </w:pPr>
      <w:r>
        <w:t>ಪರಿಚಯ</w:t>
      </w:r>
    </w:p>
    <w:p w14:paraId="1DA18DF0" w14:textId="77777777" w:rsidR="003528F9" w:rsidRDefault="003528F9" w:rsidP="003528F9">
      <w:r>
        <w:t>ಕೀರ್ತನೆಗಳು 105:3-4 KANCLBSI</w:t>
      </w:r>
    </w:p>
    <w:p w14:paraId="59CEFBDD" w14:textId="77777777" w:rsidR="003528F9" w:rsidRDefault="003528F9" w:rsidP="003528F9">
      <w:r>
        <w:t>&amp;quot;ಆತನ ಪವಿತ್ರ ನಾಮದಲ್ಲಿ ಮಹಿಮೆ; ಕರ್ತನನ್ನು ಹುಡುಕುವವರ ಹೃದಯವು ಸಂತೋಷಪಡಲಿ; ಕರ್ತನನ್ನೂ ಆತನ ಬಲವನ್ನೂ ಹುಡುಕಿರಿ; ಆತನ ಮುಖವನ್ನು ಯಾವಾಗಲೂ ಹುಡುಕಿರಿ.&amp;quot;</w:t>
      </w:r>
    </w:p>
    <w:p w14:paraId="74A138A8" w14:textId="77777777" w:rsidR="003528F9" w:rsidRDefault="003528F9" w:rsidP="003528F9">
      <w:r>
        <w:t>&amp;quot;ನಿರಂತರವಾಗಿ&amp;quot; ಎಂಬುದರ ಮೇಲೆ ಒತ್ತು: ಅನುಯಾಯಿಗಳಾಗಿ, ದೇವರನ್ನು ಹುಡುಕುವ ನಮ್ಮ ಪ್ರಯತ್ನವು ಬ್ಯಾಪ್ಟಿಸಮ್‌ನಲ್ಲಿ ಕೊನೆಗೊಳ್ಳುವುದಿಲ್ಲ. ಈ ವಚನವು ದೇವರ ಸಾನಿಧ್ಯ ಮತ್ತು ಶಕ್ತಿಯನ್ನು ಹುಡುಕುವ ಜೀವನಪರ್ಯಂತ ಪ್ರಯಾಣವನ್ನು ಪ್ರೋತ್ಸಾಹಿಸುತ್ತದೆ, ಒಂದೇ ಬಾರಿಗೆ ಅಲ್ಲ.</w:t>
      </w:r>
    </w:p>
    <w:p w14:paraId="68076A08" w14:textId="77777777" w:rsidR="003528F9" w:rsidRDefault="003528F9" w:rsidP="00ED645D">
      <w:pPr>
        <w:pStyle w:val="Heading1"/>
      </w:pPr>
      <w:r>
        <w:t>ಕಮ್ಯುನಿಯನ್ ಎಂದರೇನು?</w:t>
      </w:r>
    </w:p>
    <w:p w14:paraId="7F7BAF69" w14:textId="77777777" w:rsidR="003528F9" w:rsidRDefault="003528F9" w:rsidP="003528F9">
      <w:r>
        <w:t>ಕಮ್ಯುನಿಯನ್ - ಇದನ್ನು ಭಗವಂತನ ಭೋಜನ, ಬ್ರೆಡ್ ಮುರಿಯುವುದು, ಪ್ರೀತಿಯ ಹಬ್ಬ ಅಥವಾ ಯೂಕರಿಸ್ಟ್ ಎಂದೂ ಕರೆಯುತ್ತಾರೆ - ಇದು ಯೇಸುವಿನ ತ್ಯಾಗವನ್ನು ಸ್ಮರಿಸುವ ಪವಿತ್ರ ಕ್ರಿಶ್ಚಿಯನ್ ಆಚರಣೆಯಾಗಿದೆ. ಈ ಆಚರಣೆಯಲ್ಲಿ ಬ್ರೆಡ್ (ಅವನ ದೇಹವನ್ನು ಸಂಕೇತಿಸುತ್ತದೆ) ಮತ್ತು ವೈನ್ (ಅವನ ರಕ್ತವನ್ನು ಸಂಕೇತಿಸುತ್ತದೆ) ಸೇರಿವೆ. ಧರ್ಮಗ್ರಂಥವು ಇದನ್ನು ಭೋಜನ ಅಥವಾ ಸಂಜೆ ಭೋಜನ ಎಂದು ವಿವರಿಸುತ್ತದೆ, ಆದರೆ ಇದನ್ನು ದೈನಂದಿನ ಅಥವಾ ಪ್ರತ್ಯೇಕವಾಗಿ ಸಂಜೆ ಆಚರಣೆಯಾಗಿ ಸೂಚಿಸಲಾಗಿಲ್ಲ; ಆರಂಭಿಕ ಕ್ರಿಶ್ಚಿಯನ್ ಸಂಪ್ರದಾಯವು ಈ ಊಟಗಳನ್ನು ಫೆಲೋಶಿಪ್ ಮತ್ತು ಸ್ಮರಣೆಗಾಗಿ ಬಳಸಿತು.</w:t>
      </w:r>
    </w:p>
    <w:p w14:paraId="47054EAC" w14:textId="77777777" w:rsidR="003528F9" w:rsidRDefault="003528F9" w:rsidP="00A141DC">
      <w:pPr>
        <w:ind w:firstLine="720"/>
      </w:pPr>
      <w:r>
        <w:t>ವ್ಯಾಖ್ಯಾನ: “ಭೋಜನ” ಎಂಬ ಪದವು ಸಂಜೆಯ ಊಟವನ್ನು ಸೂಚಿಸುತ್ತದೆ, ಆದರೆ ಸಂಜೆ ಅಥವಾ ಪ್ರತಿದಿನ ಮಾತ್ರ ರೊಟ್ಟಿ ಮುರಿಯುವುದು ಕಟ್ಟುನಿಟ್ಟಿನ ನಿಯಮವಲ್ಲ. ಆರಂಭಿಕ ಕ್ರೈಸ್ತರು ಆಗಾಗ್ಗೆ ಒಟ್ಟುಗೂಡುವ ಮೂಲಕ, ವಿಶೇಷವಾಗಿ ಸಂಜೆ (ಇಬ್ರಿಯ 10:25 ನೋಡಿ) ಒಂದು ಮಾದರಿಯನ್ನು ತೋರಿಸಿದರು, ಇದು ನಾವು ಸಹಭಾಗಿತ್ವ ಮತ್ತು ಆಧ್ಯಾತ್ಮಿಕ ಪ್ರೋತ್ಸಾಹಕ್ಕಾಗಿ ಅನುಕರಿಸಬಹುದಾದ ಅಭ್ಯಾಸವಾಗಿದೆ.</w:t>
      </w:r>
    </w:p>
    <w:p w14:paraId="31A7FC52" w14:textId="77777777" w:rsidR="003528F9" w:rsidRDefault="003528F9" w:rsidP="003528F9">
      <w:pPr>
        <w:pStyle w:val="Heading3"/>
      </w:pPr>
      <w:r>
        <w:t>ಪ್ರಮುಖ ಪದಗಳು ಮತ್ತು ಗ್ರೀಕ್ ಮೂಲಗಳು</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ಅವಧಿ</w:t>
            </w:r>
          </w:p>
        </w:tc>
        <w:tc>
          <w:tcPr>
            <w:tcW w:w="2233" w:type="dxa"/>
          </w:tcPr>
          <w:p w14:paraId="307E524C" w14:textId="77777777" w:rsidR="003528F9" w:rsidRPr="001C23D1" w:rsidRDefault="003528F9" w:rsidP="00535FAF">
            <w:r>
              <w:t>ಗ್ರೀಕ್ ಪದ(ಗಳು)</w:t>
            </w:r>
          </w:p>
        </w:tc>
        <w:tc>
          <w:tcPr>
            <w:tcW w:w="2315" w:type="dxa"/>
          </w:tcPr>
          <w:p w14:paraId="7927F370" w14:textId="77777777" w:rsidR="003528F9" w:rsidRPr="001C23D1" w:rsidRDefault="003528F9" w:rsidP="00535FAF">
            <w:r>
              <w:t>ವ್ಯಾಖ್ಯಾನ/ಅರ್ಥ</w:t>
            </w:r>
          </w:p>
        </w:tc>
        <w:tc>
          <w:tcPr>
            <w:tcW w:w="2240" w:type="dxa"/>
          </w:tcPr>
          <w:p w14:paraId="0CB31AFC" w14:textId="77777777" w:rsidR="003528F9" w:rsidRPr="001C23D1" w:rsidRDefault="003528F9" w:rsidP="00535FAF">
            <w:r>
              <w:t>ಉಲ್ಲೇಖಗಳು</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ಬ್ರೆಡ್ ಬ್ರೇಕಿಂಗ್</w:t>
            </w:r>
          </w:p>
        </w:tc>
        <w:tc>
          <w:tcPr>
            <w:tcW w:w="2233" w:type="dxa"/>
          </w:tcPr>
          <w:p w14:paraId="196772F5" w14:textId="77777777" w:rsidR="003528F9" w:rsidRDefault="003528F9" w:rsidP="00535FAF">
            <w:r>
              <w:t>κλάσις (ಕ್ಲಾಸಿಸ್) / ἄρτος (ಆರ್ಟೋಸ್)</w:t>
            </w:r>
          </w:p>
        </w:tc>
        <w:tc>
          <w:tcPr>
            <w:tcW w:w="2315" w:type="dxa"/>
          </w:tcPr>
          <w:p w14:paraId="30B1D6A7" w14:textId="77777777" w:rsidR="003528F9" w:rsidRDefault="003528F9" w:rsidP="00535FAF">
            <w:r>
              <w:t>ಮುರಿಯುವುದು: ಮುರಿಯುವುದು. ಆರ್ಟೋಸ್: ನೀರಿನೊಂದಿಗೆ ಬೆರೆಸಿ ಬೇಯಿಸಿದ ಹಿಟ್ಟನ್ನು ಒಳಗೊಂಡಿರುವ ಆಹಾರ; ಸಾಮಾನ್ಯ ಆಹಾರ ಮತ್ತು ಪವಿತ್ರ ಉದ್ದೇಶಗಳಿಗಾಗಿ ಬಳಸಲಾಗುತ್ತದೆ.</w:t>
            </w:r>
          </w:p>
        </w:tc>
        <w:tc>
          <w:tcPr>
            <w:tcW w:w="2240" w:type="dxa"/>
          </w:tcPr>
          <w:p w14:paraId="3184A09B" w14:textId="77777777" w:rsidR="003528F9" w:rsidRDefault="003528F9" w:rsidP="00535FAF">
            <w:r>
              <w:t>ಕೃತ್ಯಗಳು 2:42, 2:46, 20:7; ಲೂಕ 22:19</w:t>
            </w:r>
          </w:p>
        </w:tc>
      </w:tr>
      <w:tr w:rsidR="003528F9" w:rsidRPr="001C23D1" w14:paraId="2A5F3E45" w14:textId="77777777" w:rsidTr="00535FAF">
        <w:tc>
          <w:tcPr>
            <w:tcW w:w="2228" w:type="dxa"/>
          </w:tcPr>
          <w:p w14:paraId="7CAC8FE1" w14:textId="77777777" w:rsidR="003528F9" w:rsidRDefault="003528F9" w:rsidP="00535FAF">
            <w:r>
              <w:t>ಪ್ರಭು ಭೋಜನ</w:t>
            </w:r>
          </w:p>
        </w:tc>
        <w:tc>
          <w:tcPr>
            <w:tcW w:w="2233" w:type="dxa"/>
          </w:tcPr>
          <w:p w14:paraId="0318A9D2" w14:textId="77777777" w:rsidR="003528F9" w:rsidRDefault="003528F9" w:rsidP="00535FAF">
            <w:r>
              <w:t>κυριακός (ಕುರಿಯಾಕೋಸ್) / δεῖπνον (ಡೀಪ್ನಾನ್)</w:t>
            </w:r>
          </w:p>
        </w:tc>
        <w:tc>
          <w:tcPr>
            <w:tcW w:w="2315" w:type="dxa"/>
          </w:tcPr>
          <w:p w14:paraId="64379329" w14:textId="77777777" w:rsidR="003528F9" w:rsidRDefault="003528F9" w:rsidP="00535FAF">
            <w:r>
              <w:t>ಕುರಿಯಾಕೋಸ್: ಭಗವಂತನ. ಡೀಪ್ನಾನ್: ಔಪಚಾರಿಕ ಭೋಜನ, ಸಾಮಾನ್ಯವಾಗಿ ರಾತ್ರಿಯಲ್ಲಿ, ರಾಜ್ಯದಲ್ಲಿ ಮೋಕ್ಷವನ್ನು ಸಂಕೇತಿಸುತ್ತದೆ.</w:t>
            </w:r>
          </w:p>
        </w:tc>
        <w:tc>
          <w:tcPr>
            <w:tcW w:w="2240" w:type="dxa"/>
          </w:tcPr>
          <w:p w14:paraId="43157CBD" w14:textId="77777777" w:rsidR="003528F9" w:rsidRDefault="003528F9" w:rsidP="00535FAF">
            <w:r>
              <w:t>1 ಕೊರಿಂಥ 11:20, 11:23-25; ಮತ್ತಾಯ 26:26-28; ಮಾರ್ಕ 14:22-24; ಲೂಕ 22:19-20</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ಪ್ರೇಮ ಔತಣ</w:t>
            </w:r>
          </w:p>
        </w:tc>
        <w:tc>
          <w:tcPr>
            <w:tcW w:w="2233" w:type="dxa"/>
          </w:tcPr>
          <w:p w14:paraId="39FC42F5" w14:textId="77777777" w:rsidR="003528F9" w:rsidRDefault="003528F9" w:rsidP="00535FAF">
            <w:r>
              <w:t>ἀγάπη (agapē) / συνευωχέω (suneuōcheō)</w:t>
            </w:r>
          </w:p>
        </w:tc>
        <w:tc>
          <w:tcPr>
            <w:tcW w:w="2315" w:type="dxa"/>
          </w:tcPr>
          <w:p w14:paraId="1DA175B7" w14:textId="77777777" w:rsidR="003528F9" w:rsidRDefault="003528F9" w:rsidP="00535FAF">
            <w:r>
              <w:t>ಅಗಾಪೆ: ಸಹೋದರ ಪ್ರೀತಿ, ದಯೆ; ಸುನೆಯುಚೆಯೊ: ಉದಾರವಾಗಿ ಒಟ್ಟಿಗೆ ಔತಣ ಮಾಡುವುದು.</w:t>
            </w:r>
          </w:p>
        </w:tc>
        <w:tc>
          <w:tcPr>
            <w:tcW w:w="2240" w:type="dxa"/>
          </w:tcPr>
          <w:p w14:paraId="562DB69C" w14:textId="77777777" w:rsidR="003528F9" w:rsidRDefault="003528F9" w:rsidP="00535FAF">
            <w:r>
              <w:t>ಯೂದ 1:12; 2 ಪೇತ್ರ 2:13</w:t>
            </w:r>
          </w:p>
        </w:tc>
      </w:tr>
      <w:tr w:rsidR="003528F9" w:rsidRPr="001C23D1" w14:paraId="76C4BCCE" w14:textId="77777777" w:rsidTr="00535FAF">
        <w:tc>
          <w:tcPr>
            <w:tcW w:w="2228" w:type="dxa"/>
          </w:tcPr>
          <w:p w14:paraId="0CC558A4" w14:textId="77777777" w:rsidR="003528F9" w:rsidRDefault="003528F9" w:rsidP="00535FAF">
            <w:r>
              <w:t>ಕಮ್ಯುನಿಯನ್</w:t>
            </w:r>
          </w:p>
        </w:tc>
        <w:tc>
          <w:tcPr>
            <w:tcW w:w="2233" w:type="dxa"/>
          </w:tcPr>
          <w:p w14:paraId="09E652FD" w14:textId="77777777" w:rsidR="003528F9" w:rsidRDefault="003528F9" w:rsidP="00535FAF">
            <w:pPr>
              <w:rPr>
                <w:rFonts w:ascii="Arial" w:hAnsi="Arial" w:cs="Arial"/>
              </w:rPr>
            </w:pPr>
            <w:r>
              <w:t>ಕೊಯಿನೋನಿಯಾ (ಕೊಯಿನೋನಿಯಾ)</w:t>
            </w:r>
          </w:p>
        </w:tc>
        <w:tc>
          <w:tcPr>
            <w:tcW w:w="2315" w:type="dxa"/>
          </w:tcPr>
          <w:p w14:paraId="640A6B5B" w14:textId="77777777" w:rsidR="003528F9" w:rsidRDefault="003528F9" w:rsidP="00535FAF">
            <w:r>
              <w:t>ಸಹಭಾಗಿತ್ವ, ನಿಕಟ ಒಡನಾಟ, ಹಂಚಿಕೆಯ ಭಾಗವಹಿಸುವಿಕೆ ಮತ್ತು ಆತ್ಮೀಯ ಸಮುದಾಯ.</w:t>
            </w:r>
          </w:p>
        </w:tc>
        <w:tc>
          <w:tcPr>
            <w:tcW w:w="2240" w:type="dxa"/>
          </w:tcPr>
          <w:p w14:paraId="7EC56BC7" w14:textId="77777777" w:rsidR="003528F9" w:rsidRDefault="003528F9" w:rsidP="00535FAF">
            <w:r>
              <w:t>1 ಕೊರಿಂಥ 10:16-17; ಅಪೊಸ್ತಲರ ಕೃತ್ಯಗಳು 2:42</w:t>
            </w:r>
          </w:p>
        </w:tc>
      </w:tr>
    </w:tbl>
    <w:p w14:paraId="506DEA1E" w14:textId="0F95E916" w:rsidR="00AA29A1" w:rsidRDefault="00AA29A1" w:rsidP="002C3517">
      <w:pPr>
        <w:pStyle w:val="Heading1"/>
      </w:pPr>
      <w:r>
        <w:t>ಪಾಸ್ಓವರ್ ಮತ್ತು ಕಮ್ಯುನಿಯನ್</w:t>
      </w:r>
    </w:p>
    <w:p w14:paraId="748C336D" w14:textId="3B65EE26" w:rsidR="003528F9" w:rsidRDefault="003528F9" w:rsidP="003528F9">
      <w:pPr>
        <w:pStyle w:val="Heading2"/>
      </w:pPr>
      <w:r>
        <w:t>ಪಾಸ್ಓವರ್ (ಪೆಸಾಕ್) ಮೊದಲು: ಶುದ್ಧೀಕರಣದ ಅಗತ್ಯ</w:t>
      </w:r>
    </w:p>
    <w:p w14:paraId="419DE1E5" w14:textId="77777777" w:rsidR="003528F9" w:rsidRDefault="003528F9" w:rsidP="003528F9">
      <w:r>
        <w:t>ಈ ವಿಭಾಗವು ಹಳೆಯ ಒಡಂಬಡಿಕೆಯ ಪಾಸೋವರ್ ಸಿದ್ಧತೆಗಳು - ವಿಶೇಷವಾಗಿ ಹುಳಿ ತೆಗೆಯುವುದು (ಪಾಪವನ್ನು ಸಂಕೇತಿಸುತ್ತದೆ) - ಮತ್ತು ಹೊಸ ಒಡಂಬಡಿಕೆಯಲ್ಲಿ ಕೊನೆಯ ಭೋಜನದ ಮೊದಲು ಆಧ್ಯಾತ್ಮಿಕ ಶುದ್ಧೀಕರಣದ ನಡುವಿನ ಸಮಾನಾಂತರಗಳನ್ನು ಸೆಳೆಯುತ್ತದೆ.</w:t>
      </w:r>
    </w:p>
    <w:p w14:paraId="60EFED6C" w14:textId="77777777" w:rsidR="003528F9" w:rsidRDefault="003528F9" w:rsidP="001D7085">
      <w:pPr>
        <w:pStyle w:val="ListParagraph"/>
        <w:numPr>
          <w:ilvl w:val="0"/>
          <w:numId w:val="10"/>
        </w:numPr>
      </w:pPr>
      <w:r>
        <w:t>ಹಳೆಯ ಒಡಂಬಡಿಕೆ (ನೈಸಾನ್ 13 ಮತ್ತು ಅದಕ್ಕಿಂತ ಮೊದಲು): ಹುಳಿ ತೆಗೆಯುವುದು (ವಿಮೋಚನಕಾಂಡ 12:15,19; ಧರ್ಮೋಪದೇಶಕಾಂಡ 16:4). ಹುಳಿ ದ್ವೇಷ, ದುಷ್ಟತನ, ಸುಳ್ಳು ಬೋಧನೆ ಮತ್ತು ಕಪಟತನವನ್ನು ಸಂಕೇತಿಸುತ್ತದೆ (ಮತ್ತಾಯ 16:6,12; ಲೂಕ 12:1; 1 ಕೊರಿಂಥ 5:6-13).</w:t>
      </w:r>
    </w:p>
    <w:p w14:paraId="6F744344" w14:textId="77777777" w:rsidR="003528F9" w:rsidRDefault="003528F9" w:rsidP="001D7085">
      <w:pPr>
        <w:pStyle w:val="ListParagraph"/>
        <w:numPr>
          <w:ilvl w:val="1"/>
          <w:numId w:val="10"/>
        </w:numPr>
      </w:pPr>
      <w:r>
        <w:t>ವ್ಯಾಖ್ಯಾನ: ನೈಸಾನ್ ಯಹೂದಿ ವರ್ಷದ ಆರಂಭವನ್ನು ಸೂಚಿಸುತ್ತದೆ. ಹುಳಿ ಹಿಟ್ಟಿನಲ್ಲಿ ನುಸುಳುವಂತೆಯೇ, ಪಾಪವೂ ಹರಡುತ್ತದೆ - 1 ಕೊರಿಂಥ 5 ರಲ್ಲಿ ಪೌಲನ ಪಟ್ಟಿಯು ಎಚ್ಚರಿಕೆಯ ಕರೆಯಾಗಿದೆ. ಯೇಸು ತನ್ನ ವಾಕ್ಯದ ಮೂಲಕ ಮತ್ತು ಅವನಲ್ಲಿ ಉಳಿಯುವ ಮೂಲಕ ಶುದ್ಧೀಕರಣವು ಬರುತ್ತದೆ ಎಂದು ಎತ್ತಿ ತೋರಿಸುತ್ತಾನೆ, ಇದು ಪಸ್ಕ ಮತ್ತು ಕೊನೆಯ ಭೋಜನದ ಆಚರಣೆಗಳನ್ನು ಆಧಾರವಾಗಿಟ್ಟುಕೊಳ್ಳುತ್ತದೆ.</w:t>
      </w:r>
    </w:p>
    <w:p w14:paraId="5A456B48" w14:textId="77777777" w:rsidR="003528F9" w:rsidRDefault="003528F9" w:rsidP="001D7085">
      <w:pPr>
        <w:pStyle w:val="ListParagraph"/>
        <w:numPr>
          <w:ilvl w:val="0"/>
          <w:numId w:val="10"/>
        </w:numPr>
      </w:pPr>
      <w:r>
        <w:t>ಹೊಸ ಒಡಂಬಡಿಕೆ (ಕೊನೆಯ ಭೋಜನದ ಮೊದಲು): ಯೇಸು ತನ್ನ ಶಿಷ್ಯರ ಪಾದಗಳನ್ನು ತೊಳೆಯುತ್ತಾನೆ (ಯೋಹಾನ 13:1-20, ವಿಶೇಷವಾಗಿ 13:10); ಅವನು ತನ್ನ ದ್ರೋಹವನ್ನು ಸಹ ಮುನ್ಸೂಚಿಸುತ್ತಾನೆ (ಮತ್ತಾಯ 26:21-25; ಮಾರ್ಕ 14:18-21; ಲೂಕ 22:21-23; ಯೋಹಾನ 13:21-30). ಆಧ್ಯಾತ್ಮಿಕ ಶುದ್ಧತೆಯನ್ನು ವಾಕ್ಯದ ಮೂಲಕ ಮತ್ತು ಕ್ರಿಸ್ತನಲ್ಲಿ ನೆಲೆಸುವ ಮೂಲಕ ಒತ್ತಿಹೇಳಲಾಗುತ್ತದೆ (ಯೋಹಾನ 15:1-10).</w:t>
      </w:r>
    </w:p>
    <w:p w14:paraId="448D86D3" w14:textId="529E4A50" w:rsidR="004656F8" w:rsidRPr="00B522F5" w:rsidRDefault="00A141B0" w:rsidP="001D7085">
      <w:pPr>
        <w:pStyle w:val="ListParagraph"/>
        <w:numPr>
          <w:ilvl w:val="0"/>
          <w:numId w:val="10"/>
        </w:numPr>
        <w:rPr>
          <w:lang w:val="x-none"/>
        </w:rPr>
      </w:pPr>
      <w:r>
        <w:t>ಪತ್ರಗಳ ವ್ಯಾಖ್ಯಾನ: 1 ಕೊರಿಂಥ 5:6-13 - ನಿಮ್ಮ ಹೊಗಳಿಕೆ ಒಳ್ಳೆಯದಲ್ಲ. ಸ್ವಲ್ಪ ಹುಳಿ ಇಡೀ ಹಿಟ್ಟಿನ ಮುದ್ದೆಯನ್ನು ಹುಳಿ ಮಾಡುತ್ತದೆ ಎಂದು ನಿಮಗೆ ತಿಳಿದಿಲ್ಲವೇ? ನೀವು ಹುಳಿಯಿಲ್ಲದಂತೆಯೇ ಹೊಸ ಮುದ್ದೆಯಾಗುವಂತೆ ಹಳೆಯ ಹುಳಿಯನ್ನು ಸ್ವಚ್ಛಗೊಳಿಸಿ. ಯಾಕಂದರೆ ನಮ್ಮ ಪಸ್ಕವನ್ನು ಸಹ ಯಜ್ಞವಾಗಿ ಅರ್ಪಿಸಲಾಗಿದೆ. ಆದ್ದರಿಂದ ಹಬ್ಬವನ್ನು ಹಳೆಯ ಹುಳಿಯಿಂದಲ್ಲ, ದುಷ್ಟತನ ಮತ್ತು ದುಷ್ಟತನದ ಹುಳಿಯಿಂದಲ್ಲ, ಆದರೆ ಪ್ರಾಮಾಣಿಕತೆ ಮತ್ತು ಸತ್ಯದ ಹುಳಿಯಿಲ್ಲದ ರೊಟ್ಟಿಯಿಂದ ಆಚರಿಸೋಣ. ಲೈಂಗಿಕ ಅನೈತಿಕ ಜನರೊಂದಿಗೆ ಸಹವಾಸ ಮಾಡಬೇಡಿ ಎಂದು ನಾನು ನನ್ನ ಪತ್ರದಲ್ಲಿ ನಿಮಗೆ ಬರೆದಿದ್ದೇನೆ; ನಾನು ಈ ಲೋಕದ ಲೈಂಗಿಕ ಅನೈತಿಕ ಜನರೊಂದಿಗೆ ಅಥವಾ ದುರಾಸೆಯ ಮತ್ತು ವಂಚಕರೊಂದಿಗೆ ಅಥವಾ ವಿಗ್ರಹಾರಾಧಕರೊಂದಿಗೆ ಯಾವುದೇ ರೀತಿಯಲ್ಲಿ ಮಾತನಾಡಲಿಲ್ಲ, ಏಕೆಂದರೆ ನೀವು ಲೋಕವನ್ನು ಬಿಡಬೇಕಾಗುತ್ತದೆ. ಆದರೆ ವಾಸ್ತವವಾಗಿ, ಯಾವುದೇ ಸಹೋದರ ಎಂದು ಕರೆಯಲ್ಪಡುವವನು ಲೈಂಗಿಕ ಅನೈತಿಕ ವ್ಯಕ್ತಿ, ಅಥವಾ ದುರಾಸೆಯ ವ್ಯಕ್ತಿ, ಅಥವಾ ವಿಗ್ರಹಾರಾಧಕ, ಅಥವಾ ಮಾತಿನಿಂದ ನಿಂದಿಸುವ, ಅಥವಾ ಅಭ್ಯಾಸವಾಗಿ ಕುಡಿದ ಅಥವಾ ವಂಚಕನಾಗಿದ್ದರೆ ಅವನೊಂದಿಗೆ ಸಹವಾಸ ಮಾಡಬೇಡಿ ಎಂದು ನಾನು ನಿಮಗೆ ಬರೆದಿದ್ದೇನೆ - ಅಂತಹ ವ್ಯಕ್ತಿಯೊಂದಿಗೆ ತಿನ್ನಬಾರದು. ಹೊರಗಿನವರನ್ನು ನಿರ್ಣಯಿಸುವುದು ನನ್ನ ಕೆಲಸವೇನು? ನೀವು ಸಭೆಯೊಳಗಿರುವವರನ್ನು ನಿರ್ಣಯಿಸುವುದಿಲ್ಲವೇ? ಆದರೆ ಹೊರಗಿನವರನ್ನು ದೇವರು ನಿರ್ಣಯಿಸುತ್ತಾನೆ. ದುಷ್ಟ ವ್ಯಕ್ತಿಯನ್ನು ನಿಮ್ಮಿಂದ ತೆಗೆದುಹಾಕಿರಿ.</w:t>
      </w:r>
    </w:p>
    <w:p w14:paraId="3431926E" w14:textId="77777777" w:rsidR="003528F9" w:rsidRDefault="003528F9" w:rsidP="003528F9">
      <w:pPr>
        <w:pStyle w:val="Heading2"/>
      </w:pPr>
      <w:r>
        <w:t>ಸುವಾರ್ತೆಗಳಲ್ಲಿ ಹುಳಿಯ ಸಾಂಕೇತಿಕತೆ</w:t>
      </w:r>
    </w:p>
    <w:p w14:paraId="6CCB67AA" w14:textId="77777777" w:rsidR="003528F9" w:rsidRDefault="003528F9" w:rsidP="003528F9">
      <w:r>
        <w:t>ಹುಳಿಯನ್ನು ಸುಳ್ಳು ಬೋಧನೆ ಅಥವಾ ಬೂಟಾಟಿಕೆಗೆ ರೂಪಕವಾಗಿ ಬಳಸಲಾಗುತ್ತದೆ.</w:t>
      </w:r>
    </w:p>
    <w:p w14:paraId="5254DF91" w14:textId="77777777" w:rsidR="003528F9" w:rsidRDefault="003528F9" w:rsidP="001D7085">
      <w:pPr>
        <w:pStyle w:val="ListParagraph"/>
        <w:numPr>
          <w:ilvl w:val="0"/>
          <w:numId w:val="11"/>
        </w:numPr>
      </w:pPr>
      <w:r>
        <w:t>ಸುಳ್ಳು ಶಿಕ್ಷಕ (Ψευδοδιδάσκαλος – ಸ್ಯೂಡೋಡಿಡಾಸ್ಕಲೋಸ್): ಕ್ರಿಸ್ತನಿಂದ ಪ್ರೇರಿಸಲ್ಪಡದ ಶಿಕ್ಷಕ (ಗಲಾತ್ಯ 5:6-11).</w:t>
      </w:r>
    </w:p>
    <w:p w14:paraId="1D118C6E" w14:textId="77777777" w:rsidR="003528F9" w:rsidRDefault="003528F9" w:rsidP="001D7085">
      <w:pPr>
        <w:pStyle w:val="ListParagraph"/>
        <w:numPr>
          <w:ilvl w:val="1"/>
          <w:numId w:val="11"/>
        </w:numPr>
      </w:pPr>
      <w:r>
        <w:t>ವ್ಯಾಖ್ಯಾನ: ಪೌಲನು ಯೇಸುವಿನ ಎಚ್ಚರಿಕೆಯನ್ನು ಬಲಪಡಿಸುತ್ತಾನೆ: ಮನವೊಲಿಸಲು ದೈವಿಕ ಅಧಿಕಾರಕ್ಕಿಂತ ಹೆಚ್ಚಾಗಿ ಮಾನವನನ್ನು ಬಳಸುವವರ ಬಗ್ಗೆ ಎಚ್ಚರದಿಂದಿರಿ.</w:t>
      </w:r>
    </w:p>
    <w:p w14:paraId="454507C4" w14:textId="77777777" w:rsidR="003528F9" w:rsidRDefault="003528F9" w:rsidP="001D7085">
      <w:pPr>
        <w:pStyle w:val="ListParagraph"/>
        <w:numPr>
          <w:ilvl w:val="0"/>
          <w:numId w:val="11"/>
        </w:numPr>
      </w:pPr>
      <w:r>
        <w:t>ಕಪಟಿ (Ὑποκριτής – ಹುಪೋಕ್ರಿಟೇಸ್): ನಟ ಅಥವಾ ನಟ, ದೇವರ ಆಜ್ಞೆಗಳಿಗಿಂತ ಮಾನವ ಸಂಪ್ರದಾಯಗಳನ್ನು ಎತ್ತಿಹಿಡಿಯುವ ವ್ಯಕ್ತಿ (ಮತ್ತಾಯ 15:1-9).</w:t>
      </w:r>
    </w:p>
    <w:p w14:paraId="0447BFB3" w14:textId="77777777" w:rsidR="003528F9" w:rsidRDefault="003528F9" w:rsidP="001D7085">
      <w:pPr>
        <w:pStyle w:val="ListParagraph"/>
        <w:numPr>
          <w:ilvl w:val="1"/>
          <w:numId w:val="11"/>
        </w:numPr>
      </w:pPr>
      <w:r>
        <w:t>ವ್ಯಾಖ್ಯಾನ: &amp;quot;ಹುಳಿ&amp;quot; ಯ ಒಂದು ಶ್ರೇಷ್ಠ ಉದಾಹರಣೆಯಾದ ಮಾನವ ನಿರ್ಮಿತ ಬೋಧನೆಗಳಿಗೆ ಆದ್ಯತೆ ನೀಡಿದ್ದಕ್ಕಾಗಿ ಫರಿಸಾಯರನ್ನು ಖಂಡಿಸಲಾಗುತ್ತದೆ.</w:t>
      </w:r>
    </w:p>
    <w:p w14:paraId="4F91F32B" w14:textId="77777777" w:rsidR="003528F9" w:rsidRDefault="003528F9" w:rsidP="001D7085">
      <w:pPr>
        <w:pStyle w:val="ListParagraph"/>
        <w:numPr>
          <w:ilvl w:val="0"/>
          <w:numId w:val="11"/>
        </w:numPr>
      </w:pPr>
      <w:r>
        <w:t>ವ್ಯಾಖ್ಯಾನ (ಮೆರಿಯಮ್-ವೆಬ್‌ಸ್ಟರ್): ಹುಳಿಯು ಯೀಸ್ಟ್‌ನಂತೆ ಹುದುಗುವ ಏಜೆಂಟ್ ಆಗಿದ್ದು ಅದು ಹಿಟ್ಟನ್ನು ಮೇಲೇರುವಂತೆ ಮಾಡುತ್ತದೆ. “ಪಫ್ ಅಪ್” (ಹೆಮ್ಮೆಯನ್ನು ಸೂಚಿಸುತ್ತದೆ) ಎಂಬ ಗ್ರೀಕ್ ಪದವು ಹುಳಿಯ ಕ್ರಿಯೆಯನ್ನು ಪ್ರತಿಬಿಂಬಿಸುತ್ತದೆ.</w:t>
      </w:r>
    </w:p>
    <w:p w14:paraId="2D2A9ADB" w14:textId="77777777" w:rsidR="003528F9" w:rsidRDefault="003528F9" w:rsidP="003528F9">
      <w:pPr>
        <w:pStyle w:val="Heading3"/>
      </w:pPr>
      <w:r>
        <w:t>ಪ್ರಕರಣ ಅಧ್ಯಯನ: ಮತ್ತಾಯ 13:33—ಹುಳಿ ಸಕಾರಾತ್ಮಕವೋ ನಕಾರಾತ್ಮಕವೋ?</w:t>
      </w:r>
    </w:p>
    <w:p w14:paraId="56837C0E" w14:textId="77777777" w:rsidR="003528F9" w:rsidRDefault="003528F9" w:rsidP="003528F9">
      <w:r>
        <w:t>ಮತ್ತಾಯ 13:33 (&amp;quot;ಸ್ವರ್ಗದ ರಾಜ್ಯವು ಹುಳಿಯಂತೆ...&amp;quot;) ಅನ್ನು ಚರ್ಚ್ ಪಿತಾಮಹರು ಸಕಾರಾತ್ಮಕ ಮತ್ತು ನಕಾರಾತ್ಮಕ ಎರಡೂ ರೀತಿಯಲ್ಲಿ ವ್ಯಾಖ್ಯಾನಿಸಿದ್ದಾರೆ. ಆದಾಗ್ಯೂ, ಪೌಲನು ಹುಳಿಯನ್ನು ಭ್ರಷ್ಟಾಚಾರದ ಸಂಕೇತವಾಗಿ ಸ್ಥಿರವಾಗಿ ಬಳಸುತ್ತಾನೆ (ಉದಾ, ಗಲಾತ್ಯ 5:9; 1 ಕೊರಿಂಥ 5:6). ನಿಜವಾದ ನಂಬಿಕೆಯು ಕ್ರಿಸ್ತನ, ಅಪೊಸ್ತಲರು ಮತ್ತು ಪ್ರವಾದಿಗಳ ಅಡಿಪಾಯದ ಮೇಲೆ ನಿರ್ಮಿಸಲ್ಪಟ್ಟಿದೆ (ಎಫೆಸ 2:19-22; 1 ಕೊರಿಂಥ 3:9-11; ಮತ್ತಾಯ 7:24-27; 1 ಪೇತ್ರ 2:5-8).</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ವ್ಯಾಖ್ಯಾನಕಾರ</w:t>
            </w:r>
          </w:p>
        </w:tc>
        <w:tc>
          <w:tcPr>
            <w:tcW w:w="4508" w:type="dxa"/>
          </w:tcPr>
          <w:p w14:paraId="2B135E9E" w14:textId="77777777" w:rsidR="003528F9" w:rsidRPr="001C23D1" w:rsidRDefault="003528F9" w:rsidP="00535FAF">
            <w:r>
              <w:t>ವ್ಯಾಖ್ಯಾನ ಸಾರಾಂಶ</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ಮೂಲ</w:t>
            </w:r>
          </w:p>
        </w:tc>
        <w:tc>
          <w:tcPr>
            <w:tcW w:w="4508" w:type="dxa"/>
          </w:tcPr>
          <w:p w14:paraId="245D4712" w14:textId="77777777" w:rsidR="003528F9" w:rsidRDefault="003528F9" w:rsidP="00535FAF">
            <w:r>
              <w:t>ಕ್ರಿಸ್ತನ ಸಿದ್ಧಾಂತದ ಹರಡುವಿಕೆಯಾಗಿ ಹುಳಿ</w:t>
            </w:r>
          </w:p>
        </w:tc>
      </w:tr>
      <w:tr w:rsidR="003528F9" w:rsidRPr="001C23D1" w14:paraId="42A64FEC" w14:textId="77777777" w:rsidTr="00535FAF">
        <w:tc>
          <w:tcPr>
            <w:tcW w:w="4508" w:type="dxa"/>
          </w:tcPr>
          <w:p w14:paraId="1F0EF9FF" w14:textId="77777777" w:rsidR="003528F9" w:rsidRDefault="003528F9" w:rsidP="00535FAF">
            <w:r>
              <w:t>ಆಗಸ್ಟೀನ್</w:t>
            </w:r>
          </w:p>
        </w:tc>
        <w:tc>
          <w:tcPr>
            <w:tcW w:w="4508" w:type="dxa"/>
          </w:tcPr>
          <w:p w14:paraId="1C995D8B" w14:textId="77777777" w:rsidR="003528F9" w:rsidRDefault="003528F9" w:rsidP="00535FAF">
            <w:r>
              <w:t>ದೇವರ ಪ್ರೀತಿಯು ಚರ್ಚ್ ಮೂಲಕ ಹರಡುತ್ತಿರುವಂತೆ ಹುಳಿ</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ಜಾನ್ ಮ್ಯಾಕ್ಆರ್ಥರ್</w:t>
            </w:r>
          </w:p>
        </w:tc>
        <w:tc>
          <w:tcPr>
            <w:tcW w:w="4508" w:type="dxa"/>
          </w:tcPr>
          <w:p w14:paraId="331F2AE9" w14:textId="77777777" w:rsidR="003528F9" w:rsidRDefault="003528F9" w:rsidP="00535FAF">
            <w:r>
              <w:t>ಹುಳಿ ಕೆಟ್ಟದ್ದು—ಚರ್ಚಿನಲ್ಲಿ ಅಡಗಿರುವ ಸುಳ್ಳು ಬೋಧನೆ</w:t>
            </w:r>
          </w:p>
        </w:tc>
      </w:tr>
      <w:tr w:rsidR="003528F9" w:rsidRPr="001C23D1" w14:paraId="314FAC8E" w14:textId="77777777" w:rsidTr="00535FAF">
        <w:tc>
          <w:tcPr>
            <w:tcW w:w="4508" w:type="dxa"/>
          </w:tcPr>
          <w:p w14:paraId="0B84DD52" w14:textId="77777777" w:rsidR="003528F9" w:rsidRDefault="003528F9" w:rsidP="00535FAF">
            <w:r>
              <w:t>ಧರ್ಮಪ್ರಚಾರಕ ಪೌಲ</w:t>
            </w:r>
          </w:p>
        </w:tc>
        <w:tc>
          <w:tcPr>
            <w:tcW w:w="4508" w:type="dxa"/>
          </w:tcPr>
          <w:p w14:paraId="032B5B06" w14:textId="77777777" w:rsidR="003528F9" w:rsidRDefault="003528F9" w:rsidP="00535FAF">
            <w:r>
              <w:t>&amp;quot;ಸ್ವಲ್ಪ ಹುಳಿ ಇಡೀ ಕಣಕವನ್ನೇ ಹುಳಿ ಮಾಡುತ್ತದೆ&amp;quot; (ಯಾವಾಗಲೂ ನಕಾರಾತ್ಮಕ)</w:t>
            </w:r>
          </w:p>
        </w:tc>
      </w:tr>
    </w:tbl>
    <w:p w14:paraId="589B7FFB" w14:textId="77777777" w:rsidR="003528F9" w:rsidRDefault="003528F9" w:rsidP="003528F9">
      <w:r>
        <w:t>ವ್ಯಾಖ್ಯಾನ: ಅನೇಕ ಆರಂಭಿಕ ಚರ್ಚ್ ವ್ಯಾಖ್ಯಾನಕಾರರು ಹುಳಿಯನ್ನು ಸಕಾರಾತ್ಮಕವಾಗಿ ಅರ್ಥೈಸಿದರು, ಆದರೆ ಪೌಲನ ಎಚ್ಚರಿಕೆಗಳು ಅದನ್ನು ಭ್ರಷ್ಟಾಚಾರದ ಸಂಕೇತವಾಗಿ ನೋಡಲು ನಮಗೆ ಮಾರ್ಗದರ್ಶನ ನೀಡುತ್ತವೆ. ನಮ್ಮ ನಂಬಿಕೆಯು ಕ್ರಿಸ್ತನ ಮತ್ತು ಅಪೊಸ್ತಲರ ಬೋಧನೆಯ ಮೇಲೆ ಆಧಾರಿತವಾಗಿರಬೇಕು, ನಂತರದ ವ್ಯಾಖ್ಯಾನಗಳು ಅಥವಾ ಸಂಪ್ರದಾಯಗಳ ಮೇಲೆ ಅಲ್ಲ.</w:t>
      </w:r>
    </w:p>
    <w:p w14:paraId="60899A19" w14:textId="77777777" w:rsidR="003528F9" w:rsidRDefault="003528F9" w:rsidP="003528F9">
      <w:pPr>
        <w:pStyle w:val="Heading2"/>
      </w:pPr>
      <w:r>
        <w:t>1 ಕೊರಿಂಥ 5 ರಲ್ಲಿ ಹುಳಿ: ತೆಗೆದುಹಾಕಬೇಕಾದ ಪಾಪಗಳು</w:t>
      </w:r>
    </w:p>
    <w:p w14:paraId="19E989BA" w14:textId="77777777" w:rsidR="003528F9" w:rsidRDefault="003528F9" w:rsidP="003528F9">
      <w:r>
        <w:t>ನಂಬಿಕೆಯ ಸಮುದಾಯದಿಂದ ಶುದ್ಧೀಕರಿಸಬೇಕಾದ ಪಾಪಗಳನ್ನು ಭ್ರಷ್ಟಗೊಳಿಸಲು ಪೌಲನು ಹುಳಿಯನ್ನು ರೂಪಕವಾಗಿ ಬಳಸುತ್ತಾನೆ.</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ಪಾಪದ ಪ್ರಕಾರ</w:t>
            </w:r>
          </w:p>
        </w:tc>
        <w:tc>
          <w:tcPr>
            <w:tcW w:w="2254" w:type="dxa"/>
          </w:tcPr>
          <w:p w14:paraId="77703DEB" w14:textId="77777777" w:rsidR="003528F9" w:rsidRPr="001C23D1" w:rsidRDefault="003528F9" w:rsidP="00535FAF">
            <w:r>
              <w:t>ಗ್ರೀಕ್ ಪದ</w:t>
            </w:r>
          </w:p>
        </w:tc>
        <w:tc>
          <w:tcPr>
            <w:tcW w:w="2254" w:type="dxa"/>
          </w:tcPr>
          <w:p w14:paraId="28044EF8" w14:textId="77777777" w:rsidR="003528F9" w:rsidRPr="001C23D1" w:rsidRDefault="003528F9" w:rsidP="00535FAF">
            <w:r>
              <w:t>ಅರ್ಥ</w:t>
            </w:r>
          </w:p>
        </w:tc>
        <w:tc>
          <w:tcPr>
            <w:tcW w:w="2254" w:type="dxa"/>
          </w:tcPr>
          <w:p w14:paraId="48563777" w14:textId="77777777" w:rsidR="003528F9" w:rsidRPr="001C23D1" w:rsidRDefault="003528F9" w:rsidP="00535FAF">
            <w:r>
              <w:t>ಉಲ್ಲೇಖಗಳು</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ಲೈಂಗಿಕವಾಗಿ ಅನೈತಿಕ</w:t>
            </w:r>
          </w:p>
        </w:tc>
        <w:tc>
          <w:tcPr>
            <w:tcW w:w="2254" w:type="dxa"/>
          </w:tcPr>
          <w:p w14:paraId="1CFC97FF" w14:textId="77777777" w:rsidR="003528F9" w:rsidRDefault="003528F9" w:rsidP="00535FAF">
            <w:r>
              <w:t>ಪೋರ್ನೋಸ್ (ಪೋರ್ನೋಸ್)</w:t>
            </w:r>
          </w:p>
        </w:tc>
        <w:tc>
          <w:tcPr>
            <w:tcW w:w="2254" w:type="dxa"/>
          </w:tcPr>
          <w:p w14:paraId="215FE615" w14:textId="77777777" w:rsidR="003528F9" w:rsidRDefault="003528F9" w:rsidP="00535FAF">
            <w:r>
              <w:t>ಪುರುಷ ವೇಶ್ಯೆ, ವ್ಯಭಿಚಾರಿ.</w:t>
            </w:r>
          </w:p>
        </w:tc>
        <w:tc>
          <w:tcPr>
            <w:tcW w:w="2254" w:type="dxa"/>
          </w:tcPr>
          <w:p w14:paraId="770A824D" w14:textId="77777777" w:rsidR="003528F9" w:rsidRDefault="003528F9" w:rsidP="00535FAF">
            <w:r>
              <w:t>1 ಕೊರಿಂಥ 6:15-20</w:t>
            </w:r>
          </w:p>
        </w:tc>
      </w:tr>
      <w:tr w:rsidR="003528F9" w:rsidRPr="001C23D1" w14:paraId="61B15951" w14:textId="77777777" w:rsidTr="00535FAF">
        <w:tc>
          <w:tcPr>
            <w:tcW w:w="2254" w:type="dxa"/>
          </w:tcPr>
          <w:p w14:paraId="4D1B9675" w14:textId="77777777" w:rsidR="003528F9" w:rsidRDefault="003528F9" w:rsidP="00535FAF">
            <w:r>
              <w:t>ದುರಾಸೆ/ದುರಾಸೆ</w:t>
            </w:r>
          </w:p>
        </w:tc>
        <w:tc>
          <w:tcPr>
            <w:tcW w:w="2254" w:type="dxa"/>
          </w:tcPr>
          <w:p w14:paraId="3667F09A" w14:textId="77777777" w:rsidR="003528F9" w:rsidRDefault="003528F9" w:rsidP="00535FAF">
            <w:r>
              <w:t>πλεονέκτης (ಪ್ಲೋನೆಕ್ಟೆಸ್)</w:t>
            </w:r>
          </w:p>
        </w:tc>
        <w:tc>
          <w:tcPr>
            <w:tcW w:w="2254" w:type="dxa"/>
          </w:tcPr>
          <w:p w14:paraId="4C862594" w14:textId="77777777" w:rsidR="003528F9" w:rsidRDefault="003528F9" w:rsidP="00535FAF">
            <w:r>
              <w:t>ಹೆಚ್ಚಿನದಕ್ಕಾಗಿ, ವಿಶೇಷವಾಗಿ ಇತರರಿಗೆ ಸೇರಿದದ್ದಕ್ಕಾಗಿ ಹಾತೊರೆಯುವುದು</w:t>
            </w:r>
          </w:p>
        </w:tc>
        <w:tc>
          <w:tcPr>
            <w:tcW w:w="2254" w:type="dxa"/>
          </w:tcPr>
          <w:p w14:paraId="515C6C3E" w14:textId="77777777" w:rsidR="003528F9" w:rsidRDefault="003528F9" w:rsidP="00535FAF">
            <w:r>
              <w:t>ಲೂಕ 12:15</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ವಿಗ್ರಹಾರಾಧಕ</w:t>
            </w:r>
          </w:p>
        </w:tc>
        <w:tc>
          <w:tcPr>
            <w:tcW w:w="2254" w:type="dxa"/>
          </w:tcPr>
          <w:p w14:paraId="36C5FD2C" w14:textId="77777777" w:rsidR="003528F9" w:rsidRDefault="003528F9" w:rsidP="00535FAF">
            <w:r>
              <w:t>εἰδωλολάτρης (eidōlolatrēs)</w:t>
            </w:r>
          </w:p>
        </w:tc>
        <w:tc>
          <w:tcPr>
            <w:tcW w:w="2254" w:type="dxa"/>
          </w:tcPr>
          <w:p w14:paraId="648E526E" w14:textId="77777777" w:rsidR="003528F9" w:rsidRDefault="003528F9" w:rsidP="00535FAF">
            <w:r>
              <w:t>ಸುಳ್ಳು ದೇವರುಗಳ ಆರಾಧಕ</w:t>
            </w:r>
          </w:p>
        </w:tc>
        <w:tc>
          <w:tcPr>
            <w:tcW w:w="2254" w:type="dxa"/>
          </w:tcPr>
          <w:p w14:paraId="42FD30CF" w14:textId="77777777" w:rsidR="003528F9" w:rsidRDefault="003528F9" w:rsidP="00535FAF">
            <w:r>
              <w:t>1 ಕೊರಿಂಥ 10:12-22; ಕೊಲೊಸ್ಸೆ 3:5</w:t>
            </w:r>
          </w:p>
        </w:tc>
      </w:tr>
      <w:tr w:rsidR="003528F9" w:rsidRPr="001C23D1" w14:paraId="65491653" w14:textId="77777777" w:rsidTr="00535FAF">
        <w:tc>
          <w:tcPr>
            <w:tcW w:w="2254" w:type="dxa"/>
          </w:tcPr>
          <w:p w14:paraId="526FC303" w14:textId="77777777" w:rsidR="003528F9" w:rsidRDefault="003528F9" w:rsidP="00535FAF">
            <w:r>
              <w:t>ದೂಷಕ</w:t>
            </w:r>
          </w:p>
        </w:tc>
        <w:tc>
          <w:tcPr>
            <w:tcW w:w="2254" w:type="dxa"/>
          </w:tcPr>
          <w:p w14:paraId="249920A2" w14:textId="77777777" w:rsidR="003528F9" w:rsidRDefault="003528F9" w:rsidP="00535FAF">
            <w:r>
              <w:t>ಲಿಯೋಡೋರೋಸ್ (ಲಾಯ್ಡೋರೋಸ್)</w:t>
            </w:r>
          </w:p>
        </w:tc>
        <w:tc>
          <w:tcPr>
            <w:tcW w:w="2254" w:type="dxa"/>
          </w:tcPr>
          <w:p w14:paraId="2185B8D3" w14:textId="77777777" w:rsidR="003528F9" w:rsidRDefault="003528F9" w:rsidP="00535FAF">
            <w:r>
              <w:t>ಮೌಖಿಕ ನಿಂದಕ</w:t>
            </w:r>
          </w:p>
        </w:tc>
        <w:tc>
          <w:tcPr>
            <w:tcW w:w="2254" w:type="dxa"/>
          </w:tcPr>
          <w:p w14:paraId="2210458E" w14:textId="77777777" w:rsidR="003528F9" w:rsidRDefault="003528F9" w:rsidP="00535FAF">
            <w:r>
              <w:t>ಯಾಕೋಬ 3:10; ಕೀರ್ತನೆಗಳು 101:5-7</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ಕುಡುಕ</w:t>
            </w:r>
          </w:p>
        </w:tc>
        <w:tc>
          <w:tcPr>
            <w:tcW w:w="2254" w:type="dxa"/>
          </w:tcPr>
          <w:p w14:paraId="1DB58076" w14:textId="77777777" w:rsidR="003528F9" w:rsidRDefault="003528F9" w:rsidP="00535FAF">
            <w:r>
              <w:t>ಮೆಥುಸೋಸ್ (methusos)</w:t>
            </w:r>
          </w:p>
        </w:tc>
        <w:tc>
          <w:tcPr>
            <w:tcW w:w="2254" w:type="dxa"/>
          </w:tcPr>
          <w:p w14:paraId="570DE3B1" w14:textId="77777777" w:rsidR="003528F9" w:rsidRDefault="003528F9" w:rsidP="00535FAF">
            <w:r>
              <w:t>ಅಭ್ಯಾಸವಾಗಿ ಕುಡಿದಿರುವುದು</w:t>
            </w:r>
          </w:p>
        </w:tc>
        <w:tc>
          <w:tcPr>
            <w:tcW w:w="2254" w:type="dxa"/>
          </w:tcPr>
          <w:p w14:paraId="4AE4D950" w14:textId="77777777" w:rsidR="003528F9" w:rsidRDefault="003528F9" w:rsidP="00535FAF">
            <w:r>
              <w:t>ಕೊಲೊಸ್ಸೆಯವರಿಗೆ 3:5</w:t>
            </w:r>
          </w:p>
        </w:tc>
      </w:tr>
      <w:tr w:rsidR="003528F9" w:rsidRPr="001C23D1" w14:paraId="52070F51" w14:textId="77777777" w:rsidTr="00535FAF">
        <w:tc>
          <w:tcPr>
            <w:tcW w:w="2254" w:type="dxa"/>
          </w:tcPr>
          <w:p w14:paraId="4C2D0AF8" w14:textId="77777777" w:rsidR="003528F9" w:rsidRDefault="003528F9" w:rsidP="00535FAF">
            <w:r>
              <w:t>ಮೋಸಗಾರ</w:t>
            </w:r>
          </w:p>
        </w:tc>
        <w:tc>
          <w:tcPr>
            <w:tcW w:w="2254" w:type="dxa"/>
          </w:tcPr>
          <w:p w14:paraId="770AA52E" w14:textId="77777777" w:rsidR="003528F9" w:rsidRDefault="003528F9" w:rsidP="00535FAF">
            <w:r>
              <w:t>ἅρπαξ (ಹಾರ್ಪಾಕ್ಸ್)</w:t>
            </w:r>
          </w:p>
        </w:tc>
        <w:tc>
          <w:tcPr>
            <w:tcW w:w="2254" w:type="dxa"/>
          </w:tcPr>
          <w:p w14:paraId="6E6FD4C9" w14:textId="77777777" w:rsidR="003528F9" w:rsidRDefault="003528F9" w:rsidP="00535FAF">
            <w:r>
              <w:t>ಸುಲಿಗೆಕೋರ, ದರೋಡೆಕೋರ.</w:t>
            </w:r>
          </w:p>
        </w:tc>
        <w:tc>
          <w:tcPr>
            <w:tcW w:w="2254" w:type="dxa"/>
          </w:tcPr>
          <w:p w14:paraId="5343259E" w14:textId="77777777" w:rsidR="003528F9" w:rsidRDefault="003528F9" w:rsidP="00535FAF">
            <w:r>
              <w:t>ಲೂಕ 19:8-9</w:t>
            </w:r>
          </w:p>
        </w:tc>
      </w:tr>
    </w:tbl>
    <w:p w14:paraId="73E365FF" w14:textId="77777777" w:rsidR="003528F9" w:rsidRDefault="003528F9" w:rsidP="00A141DC">
      <w:pPr>
        <w:ind w:firstLine="720"/>
      </w:pPr>
      <w:r>
        <w:t>ವ್ಯಾಖ್ಯಾನ: ಈ ಪಾಪಗಳು ಗಂಭೀರವಾದವು. ಪೌಲನು ಅವುಗಳನ್ನು ಚರ್ಚ್ ಮಧ್ಯದಿಂದ ತೆಗೆದುಹಾಕುವಂತೆ ಆಜ್ಞಾಪಿಸುತ್ತಾನೆ. ಆಧುನಿಕ ವಿಗ್ರಹಾರಾಧನೆಯು ಹವ್ಯಾಸಗಳಿಗೆ ಅಥವಾ ಜನರಿಗೆ ದೇವರಿಗಿಂತ ಹೆಚ್ಚಿನ ಆದ್ಯತೆ ನೀಡುವುದನ್ನು ಒಳಗೊಂಡಿರಬಹುದು. ಇಂದಿನ ಮಾಧ್ಯಮ ಮತ್ತು ರಾಜಕೀಯದಲ್ಲಿ ದೂಷಕರು ಮತ್ತು ವಂಚಕರು ಪ್ರಚಲಿತರಾಗಿದ್ದಾರೆ. ಲೋಕದೊಂದಿಗೆ ತೊಡಗಿಸಿಕೊಳ್ಳಿ, ಆದರೆ ಅದರ ಮೌಲ್ಯಗಳನ್ನು ಅನುಕರಿಸಬೇಡಿ (1 ಕೊರಿಂಥ 5).</w:t>
      </w:r>
    </w:p>
    <w:p w14:paraId="2E4A4A93" w14:textId="77777777" w:rsidR="00A21F8A" w:rsidRPr="00A21F8A" w:rsidRDefault="00A21F8A" w:rsidP="00E10D0A">
      <w:pPr>
        <w:pStyle w:val="Heading2"/>
      </w:pPr>
      <w:r>
        <w:t>ಹುಳಿ ಮಿಶ್ರಿತ/ಹುಳಿಯಿಲ್ಲದ ವೈಯಕ್ತಿಕ ಫಲಿತಾಂಶಗಳ ಉತ್ತಮ ಉದಾಹರಣೆಗಳು ಯಾವುವು?</w:t>
      </w:r>
    </w:p>
    <w:p w14:paraId="731BACFC" w14:textId="77777777" w:rsidR="00A21F8A" w:rsidRPr="00A21F8A" w:rsidRDefault="00A21F8A" w:rsidP="00A21F8A">
      <w:r>
        <w:t>ಸೌಲ (ಹುಳಿಹಿಟ್ಟಿದ: ಹೆಮ್ಮೆಯ ಅಂತ್ಯ) ಮತ್ತು ದಾವೀದ (ಹುಳಿಯಿಲ್ಲದ: ಪಶ್ಚಾತ್ತಾಪದ ಹೃದಯ) ಅವರನ್ನು ಕಾಲಾನಂತರದಲ್ಲಿ ನಂಬಿಗಸ್ತಿಕೆಯ ಉದಾಹರಣೆಗಳಾಗಿ ಹೋಲಿಸುವುದು. ವ್ಯಾಖ್ಯಾನ: ಇಬ್ಬರೂ ಪವಿತ್ರಾತ್ಮವನ್ನು ಪಡೆದರು ಮತ್ತು ವಿನಮ್ರರಾಗಲು ಪ್ರಾರಂಭಿಸಿದರು. ಸೌಲನು ಹೆಮ್ಮೆಪಡುವ ಮತ್ತು ಅವಿಧೇಯನಾದನು; ದಾವೀದನು ಬೇಗನೆ ಪಶ್ಚಾತ್ತಾಪಪಟ್ಟನು. &amp;quot;ದೇವರ ಹೃದಯಕ್ಕೆ ಇಷ್ಟವಾದ ಮನುಷ್ಯ&amp;quot; - ದಾವೀದನನ್ನು ಆಶಿಸಿ. ಪ್ರಸಂಗಿ 7:8 ಸೌಲನ ಅಸಹನೆ, ಹೆಮ್ಮೆಯ ಪಾಪವನ್ನು (ಅನಧಿಕೃತ ತ್ಯಾಗ) ವಿವರಿಸುತ್ತದೆ.</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ವರ್ಗ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ಸೌಲ್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ಡೇವಿಡ್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ಇದೇ ರೀತಿಯ ಪೂರ್ವನಿದರ್ಶನ</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ಆರಂಭಿಕ ಕರೆ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ದೇವರಿಂದ ಆರಿಸಲ್ಪಟ್ಟವನು, ಸಮುವೇಲನಿಂದ ಅಭಿಷೇಕಿಸಲ್ಪಟ್ಟವನು (1 ಸಮುವೇಲ 10:1,10,5-13).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ಸಮುವೇಲನಿಂದ ಅಭಿಷೇಕಿಸಲ್ಪಟ್ಟದ್ದು (1 ಸಮುವೇಲ 16:13; 2 ಸಮುವೇಲ 23:1-2).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ಆರಂಭದಲ್ಲಿ ದೈವಿಕವಾಗಿ ಆರಿಸಲ್ಪಟ್ಟವರು ಮತ್ತು ಆತ್ಮಭರಿತರು ಇಬ್ಬರೂ.</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ಆರಂಭಿಕ ನಂಬಿಕೆ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ಆರಂಭದಲ್ಲಿ ದೇವರಿಗೆ ವಿಧೇಯನಾದನು (1 ಸಮುವೇಲ 11:6-7).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ಗೋಲಿಯಾತ್ ವಿರುದ್ಧ ದೇವರಲ್ಲಿ ನಂಬಿಕೆ ಇಟ್ಟರು (1 ಸಮುವೇಲ 17:45-47).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ಎರಡೂ ದೇವರ ಮಾರ್ಗದರ್ಶನದ ಮೇಲಿನ ಅವಲಂಬನೆಯಿಂದ ಪ್ರಾರಂಭವಾಯಿತು.</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ಪ್ರಮುಖ ಉಲ್ಲಂಘನೆಗಳು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1. ಅನಧಿಕೃತ ಯಜ್ಞ (1 ಸಮುವೇಲ 13:8-14).</w:t>
            </w:r>
          </w:p>
          <w:p w14:paraId="1AAEBE04" w14:textId="77777777" w:rsidR="007A03D6" w:rsidRDefault="00A21F8A" w:rsidP="00A21F8A">
            <w:r>
              <w:t>2. ಅಮಾಲೇಕ್ಯರ ಯುದ್ಧದಲ್ಲಿ ಅವಿಧೇಯತೆ ಮತ್ತು ದುರಾಶೆ (1 ಸ್ಯಾಮ್ಯುಯೆಲ್ 15:1-23).</w:t>
            </w:r>
          </w:p>
          <w:p w14:paraId="1FF16432" w14:textId="77777777" w:rsidR="007A03D6" w:rsidRDefault="00A21F8A" w:rsidP="00A21F8A">
            <w:r>
              <w:t>3. ಪುರೋಹಿತರ ಕೊಲೆ (1 ಸಮುವೇಲ 22:6-19).</w:t>
            </w:r>
          </w:p>
          <w:p w14:paraId="073CC462" w14:textId="3CBC540E" w:rsidR="00A21F8A" w:rsidRPr="00A21F8A" w:rsidRDefault="00A21F8A" w:rsidP="00A21F8A">
            <w:r>
              <w:t>4. ನೆಕ್ರೋಮ್ಯಾನ್ಸಿ (1 ಸಮುವೇಲ 28:7-20).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1. ಬತ್ಷೆಬೆಯೊಂದಿಗೆ ವ್ಯಭಿಚಾರ (2 ಸಮುವೇಲ 11:2-5).</w:t>
            </w:r>
          </w:p>
          <w:p w14:paraId="6E5D6EEF" w14:textId="77777777" w:rsidR="007A03D6" w:rsidRDefault="00A21F8A" w:rsidP="00A21F8A">
            <w:r>
              <w:t>2. ಊರೀಯನ ಕೊಲೆ (2 ಸಮುವೇಲ 11:14-17).</w:t>
            </w:r>
          </w:p>
          <w:p w14:paraId="6DE58EC6" w14:textId="77777777" w:rsidR="007A03D6" w:rsidRDefault="00A21F8A" w:rsidP="00A21F8A">
            <w:r>
              <w:t>3. ಹೆಮ್ಮೆಯಿಂದ ಜನಗಣತಿ (2 ಸಮುವೇಲ 24:1-10).</w:t>
            </w:r>
          </w:p>
          <w:p w14:paraId="4146A769" w14:textId="1175C3CF" w:rsidR="00A21F8A" w:rsidRPr="00A21F8A" w:rsidRDefault="00A21F8A" w:rsidP="00A21F8A">
            <w:r>
              <w:t>4. ಬಹುಪತ್ನಿತ್ವ (2 ಸಮುವೇಲ 3:2-5).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ಇಬ್ಬರೂ ನಾಯಕರುಗಳಾಗಿ ದೇವರ ನಿಯಮಗಳ ವಿರುದ್ಧ ಗಂಭೀರವಾಗಿ ಪಾಪ ಮಾಡಿದರು.</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ಪಾಪಗಳ ಸ್ವರೂಪ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ಅವಿಧೇಯತೆ, ದುರಾಸೆ, ಅಸೂಯೆಯಿಂದ ಉಂಟಾಗುವ ಕೊಲೆ, ನಿಷಿದ್ಧ ಆಚರಣೆಗಳು.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ಕಾಮ, ಕೊಲೆ, ಹೆಮ್ಮೆ; ವೈಯಕ್ತಿಕ ನೈತಿಕ ವೈಫಲ್ಯಗಳು.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ಎರಡೂ ದೇವರ ನೇರ ಆಜ್ಞೆಗಳನ್ನು ಅಥವಾ ನೈತಿಕ ಸಂಹಿತೆಯನ್ನು ಉಲ್ಲಂಘಿಸಿದವು.</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ಪಾಪಕ್ಕೆ ಪ್ರತಿಕ್ರಿಯೆ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ನಿರಾಕರಿಸಲ್ಪಟ್ಟ ಅಥವಾ ಸಮರ್ಥಿಸಲ್ಪಟ್ಟ ಪಾಪಗಳು, ಪಶ್ಚಾತ್ತಾಪವಿಲ್ಲದಿರುವುದು (ಉದಾ, 1 ಸಮುವೇಲ 15:20-21).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ತಪ್ಪೊಪ್ಪಿಕೊಂಡ ಮತ್ತು ಪಶ್ಚಾತ್ತಾಪಪಟ್ಟ (ಉದಾ, 2 ಸಮುವೇಲ 12:13, ಕೀರ್ತನೆ 51).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ಇಬ್ಬರೂ ದೈವಿಕ ಮುಖಾಮುಖಿಯನ್ನು ಎದುರಿಸಿದರು (ಸ್ಯಾಮ್ಯುಯೆಲ್/ನಾಥನ್).</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ದೈವಿಕ ಸಂವಹನ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ದೇವರ ಅನುಗ್ರಹವನ್ನು ಕಳೆದುಕೊಂಡರು (1 ಸಮುವೇಲ 15:11); ಪ್ರವಾದಿಗಳು ಅಥವಾ ಊರೀಮ್ ಮೂಲಕ ಉತ್ತರಗಳಿಲ್ಲ (1 ಸಮುವೇಲ 28:6).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ಪ್ರವಾದಿಗಳು (ಉದಾ: ನಾಥನ್, ಗಾದ್) ಮತ್ತು ಪ್ರಾರ್ಥನೆಯ ಮೂಲಕ ದೇವರನ್ನು ತಲುಪಲು ಸಾಧ್ಯವಾಯಿತು.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ಆರಂಭದಲ್ಲಿ ಇಬ್ಬರೂ ದೇವರಿಂದ ಕೇಳಿದರು, ಫಲಿತಾಂಶಗಳು ಬೇರೆ ಬೇರೆಯಾದವು.</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ಪರಿಣಾಮಗಳು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ರಾಜನಾಗಿ ತಿರಸ್ಕರಿಸಲ್ಪಟ್ಟನು (1 ಸಮುವೇಲ 15:23); ನ್ಯಾಯತೀರ್ಪಿನ ಕೆಳಗೆ ಸತ್ತನು (1 ಸಮುವೇಲ 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ಕ್ಷಮಿಸಲಾಗಿದೆ ಆದರೆ ಶಿಕ್ಷೆ ವಿಧಿಸಲಾಗಿದೆ (ಉದಾ: ಮಗುವಿನ ಸಾವು, 2 ಸಮುವೇಲ 12:14); ರಾಜವಂಶವು ಉಳಿದುಕೊಂಡಿತು.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ಇಬ್ಬರೂ ತಮ್ಮ ಪಾಪಗಳಿಗಾಗಿ ದೇವರ ಶಿಕ್ಷೆಯನ್ನು ಎದುರಿಸಿದರು.</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ಸಂಬಂಧದ ಫಲಿತಾಂಶ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ಶಾಶ್ವತವಾಗಿ ಬೇರ್ಪಟ್ಟ; ಮಾಟಮಂತ್ರಕ್ಕೆ ತಿರುಗಿತು (1 ಸಮುವೇಲ 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ಪಶ್ಚಾತ್ತಾಪದ ನಂತರ ಪುನಃಸ್ಥಾಪಿಸಲಾಗಿದೆ; &amp;quot;ದೇವರ ಹೃದಯಕ್ಕೆ ಅನುಗುಣವಾಗಿ ಮನುಷ್ಯ&amp;quot; (ಕಾಯಿದೆಗಳು 13:22).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ಎರಡೂ ಪಾಪದಿಂದ ಪರೀಕ್ಷಿಸಲ್ಪಟ್ಟವು, ಆದರೆ ನಂಬಿಕೆ/ಪಶ್ಚಾತ್ತಾಪವು ಅದೃಷ್ಟವನ್ನು ನಿರ್ಧರಿಸಿತು.</w:t>
            </w:r>
          </w:p>
        </w:tc>
      </w:tr>
    </w:tbl>
    <w:p w14:paraId="69E41D3D" w14:textId="77777777" w:rsidR="00A21F8A" w:rsidRPr="00A21F8A" w:rsidRDefault="00A21F8A" w:rsidP="00A21F8A">
      <w:r>
        <w:t>ಉಲ್ಲೇಖಗಳು:</w:t>
      </w:r>
    </w:p>
    <w:p w14:paraId="6F428F3D" w14:textId="77777777" w:rsidR="00A21F8A" w:rsidRPr="00A21F8A" w:rsidRDefault="00A21F8A" w:rsidP="001D7085">
      <w:pPr>
        <w:numPr>
          <w:ilvl w:val="0"/>
          <w:numId w:val="1"/>
        </w:numPr>
      </w:pPr>
      <w:r>
        <w:t>ಪ್ರಸಂಗಿ 7:8: &amp;quot;ಒಂದು ವಿಷಯದ ಆರಂಭಕ್ಕಿಂತ ಅದರ ಅಂತ್ಯವು ಉತ್ತಮ; ಮತ್ತು ಹೃದಯದಲ್ಲಿ ತಾಳ್ಮೆಯುಳ್ಳವನು ಹೆಮ್ಮೆಪಡುವವನಿಗಿಂತ ಉತ್ತಮ.&amp;quot;</w:t>
      </w:r>
    </w:p>
    <w:p w14:paraId="677E0E72" w14:textId="77777777" w:rsidR="00A21F8A" w:rsidRPr="00A21F8A" w:rsidRDefault="00A21F8A" w:rsidP="001D7085">
      <w:pPr>
        <w:numPr>
          <w:ilvl w:val="0"/>
          <w:numId w:val="1"/>
        </w:numPr>
      </w:pPr>
      <w:r>
        <w:t>&amp;quot;ನೀವು ಹೇಗೆ ಪ್ರಾರಂಭಿಸುತ್ತೀರಿ ಎಂಬುದು ಮುಖ್ಯವಲ್ಲ, ಆದರೆ ನೀವು ಹೇಗೆ ಕೊನೆಗೊಳಿಸುತ್ತೀರಿ ಎಂಬುದು ಮುಖ್ಯ.&amp;quot; (ಜಾರ್ಜ್ ಡಬ್ಲ್ಯೂ. ಟ್ರೂಟ್, ಬ್ಯಾಪ್ಟಿಸ್ಟ್ ಪಾದ್ರಿ, 1926)</w:t>
      </w:r>
    </w:p>
    <w:p w14:paraId="4E888D2F" w14:textId="77777777" w:rsidR="00935A36" w:rsidRDefault="00A21F8A" w:rsidP="001D7085">
      <w:pPr>
        <w:numPr>
          <w:ilvl w:val="0"/>
          <w:numId w:val="1"/>
        </w:numPr>
      </w:pPr>
      <w:r>
        <w:t>&amp;quot;ನೀವು ಹೇಗೆ ಪ್ರಾರಂಭಿಸುತ್ತೀರಿ ಎಂಬುದು ಮುಖ್ಯವಲ್ಲ, ನೀವು ಹೇಗೆ ಮುಗಿಸುತ್ತೀರಿ ಎಂಬುದು ಮುಖ್ಯ.&amp;quot; (ಪ್ಯಾಟ್ ರಿಲೇ, ಬ್ಯಾಸ್ಕೆಟ್‌ಬಾಲ್ ತರಬೇತುದಾರ, 2001)</w:t>
      </w:r>
    </w:p>
    <w:p w14:paraId="24336A98" w14:textId="77777777" w:rsidR="009257FF" w:rsidRDefault="009257FF" w:rsidP="009257FF">
      <w:r>
        <w:t>ಸೌಲ (ಹುಳಿಹಿಟ್ಟಿನ: ಹೆಮ್ಮೆಯ ಅಂತ್ಯ) ಮತ್ತು ದಾವೀದ (ಹುಳಿಯಿಲ್ಲದ: ಪಶ್ಚಾತ್ತಾಪದ ಹೃದಯ) ರನ್ನು ಕಾಲಾನಂತರದ ನಂಬಿಕೆಯ ದೃಷ್ಟಾಂತಗಳಾಗಿ ಹೋಲಿಸುವುದು.</w:t>
      </w:r>
    </w:p>
    <w:p w14:paraId="52ED568B" w14:textId="6FEAF7DA" w:rsidR="009257FF" w:rsidRPr="009257FF" w:rsidRDefault="009257FF" w:rsidP="009257FF">
      <w:r>
        <w:t>ವ್ಯಾಖ್ಯಾನ: ಸೌಲ ಮತ್ತು ದಾವೀದ ಇಬ್ಬರೂ ಪವಿತ್ರಾತ್ಮವನ್ನು ಪಡೆದು ನಮ್ರತೆಯನ್ನು ಪ್ರದರ್ಶಿಸುವ ಮೂಲಕ ತಮ್ಮ ಪ್ರಯಾಣವನ್ನು ಪ್ರಾರಂಭಿಸಿದರು. ಆದಾಗ್ಯೂ, ಸೌಲನ ಕಥೆಯು ಬೆಳೆಯುತ್ತಿರುವ ಹೆಮ್ಮೆ ಮತ್ತು ಅವಿಧೇಯತೆಯಿಂದ ಗುರುತಿಸಲ್ಪಟ್ಟಿದೆ, ಆದರೆ ದಾವೀದನು ತನ್ನ ತಪ್ಪುಗಳನ್ನು ಒಪ್ಪಿಕೊಂಡು ಪಶ್ಚಾತ್ತಾಪಪಟ್ಟನು. ಪಾಠ: &amp;quot;ದೇವರ ಹೃದಯಕ್ಕೆ ಇಷ್ಟವಾದ ಮನುಷ್ಯ&amp;quot; ದಾವೀದನನ್ನು ಅನುಕರಿಸಲು ಆಶಿಸಿ.</w:t>
      </w:r>
    </w:p>
    <w:p w14:paraId="73121049" w14:textId="77777777" w:rsidR="00A21F8A" w:rsidRPr="00A21F8A" w:rsidRDefault="00A21F8A" w:rsidP="00B4522A">
      <w:pPr>
        <w:pStyle w:val="Heading2"/>
      </w:pPr>
      <w:r>
        <w:t>ಹುಳಿ vs ಹುಳಿಯಿಲ್ಲದ</w:t>
      </w:r>
    </w:p>
    <w:p w14:paraId="1707AFB7" w14:textId="77777777" w:rsidR="00A21F8A" w:rsidRPr="00A21F8A" w:rsidRDefault="00A21F8A" w:rsidP="00A21F8A">
      <w:r>
        <w:t>ಹುಳಿ ಎಂದರೆ ಹೆಮ್ಮೆಯಿಂದ &amp;quot;ಉಬ್ಬಿಕೊಳ್ಳುವುದನ್ನು&amp;quot; ಸೂಚಿಸುತ್ತದೆ (φυσιόω - ಫುಸಿಯೊ: ಉಬ್ಬಿಸುವುದು, ಹೆಮ್ಮೆ ಪಡುವಂತೆ ಮಾಡುವುದು). ಪದ್ಯಗಳು ನಮ್ರತೆಯನ್ನು ಒತ್ತಿಹೇಳುತ್ತವೆ:</w:t>
      </w:r>
    </w:p>
    <w:p w14:paraId="1CECC83D" w14:textId="77777777" w:rsidR="00A21F8A" w:rsidRPr="00A21F8A" w:rsidRDefault="00A21F8A" w:rsidP="001D7085">
      <w:pPr>
        <w:numPr>
          <w:ilvl w:val="0"/>
          <w:numId w:val="2"/>
        </w:numPr>
      </w:pPr>
      <w:r>
        <w:t>1 ಕೊರಿಂಥ 4:6 (NASB): &amp;quot;ನಿಮ್ಮಲ್ಲಿ ಯಾರೂ ಅಹಂಕಾರಿಗಳಾಗದಂತೆ...&amp;quot;</w:t>
      </w:r>
    </w:p>
    <w:p w14:paraId="781DE33B" w14:textId="77777777" w:rsidR="007A03D6" w:rsidRDefault="00A21F8A" w:rsidP="001D7085">
      <w:pPr>
        <w:numPr>
          <w:ilvl w:val="0"/>
          <w:numId w:val="2"/>
        </w:numPr>
      </w:pPr>
      <w:r>
        <w:t>(ಹೋಲಿಕೆಗಾಗಿ ಮೂಲದಲ್ಲಿ NASB, LSV, NIV ನಲ್ಲಿನ ಪೂರ್ಣ ಪದ್ಯಗಳನ್ನು ಒದಗಿಸಲಾಗಿದೆ).</w:t>
      </w:r>
    </w:p>
    <w:p w14:paraId="1B4956EE" w14:textId="77777777" w:rsidR="00AF607D" w:rsidRDefault="00A21F8A" w:rsidP="001D7085">
      <w:pPr>
        <w:numPr>
          <w:ilvl w:val="0"/>
          <w:numId w:val="2"/>
        </w:numPr>
      </w:pPr>
      <w:r>
        <w:t>ಹುಳಿಯಿಲ್ಲದ ಬ್ರೆಡ್ ಚಪ್ಪಟೆಯಾದ, ವಿನಮ್ರ ಬ್ರೆಡ್ (ಮಟ್ಜಾ).</w:t>
      </w:r>
    </w:p>
    <w:p w14:paraId="42CA8DF3" w14:textId="73082A3D" w:rsidR="00A21F8A" w:rsidRPr="00A21F8A" w:rsidRDefault="00A21F8A" w:rsidP="001D7085">
      <w:pPr>
        <w:numPr>
          <w:ilvl w:val="1"/>
          <w:numId w:val="2"/>
        </w:numPr>
      </w:pPr>
      <w:r>
        <w:t>ವ್ಯಾಖ್ಯಾನ: ಹುಳಿಯ ಕ್ರಿಯೆಯು ಬ್ರೆಡ್ ಅನ್ನು ಉಬ್ಬಿಸಲು ಕಾರಣವಾಗುತ್ತದೆ, ಇದು ಹೆಮ್ಮೆಯನ್ನು ಸಂಕೇತಿಸುತ್ತದೆ. ಗ್ರೀಕ್ &amp;quot;ಉಬ್ಬು ಅಪ್&amp;quot; ಎರಡನ್ನೂ ವಿವರಿಸುತ್ತದೆ - ಕಾಕತಾಳೀಯ? ಲಿಟರಲ್ ಸ್ಟ್ಯಾಂಡರ್ಡ್ ಆವೃತ್ತಿಯು &amp;quot;ಉಬ್ಬು ಅಪ್&amp;quot; ಅನ್ನು ಎತ್ತಿ ತೋರಿಸುತ್ತದೆ.</w:t>
      </w:r>
    </w:p>
    <w:p w14:paraId="77341BF8" w14:textId="77777777" w:rsidR="00A21F8A" w:rsidRPr="00A21F8A" w:rsidRDefault="00A21F8A" w:rsidP="00B4522A">
      <w:pPr>
        <w:pStyle w:val="Heading2"/>
      </w:pPr>
      <w:r>
        <w:t>ಪಾಸ್ಓವರ್ ಸುತ್ತಲೂ (ಸಿದ್ಧರಾಗಿರುವುದು)</w:t>
      </w:r>
    </w:p>
    <w:p w14:paraId="2521E884" w14:textId="77777777" w:rsidR="00A21F8A" w:rsidRPr="00A21F8A" w:rsidRDefault="00A21F8A" w:rsidP="00A21F8A">
      <w:r>
        <w:t>ಪಾಸ್ಓವರ್ ಸಿದ್ಧತೆಯನ್ನು ಕೊನೆಯ ಭೋಜನದ ಘಟನೆಗಳೊಂದಿಗೆ ಹೋಲಿಸುವ ಏಕೀಕೃತ ಕಾಲರೇಖೆ.</w:t>
      </w:r>
    </w:p>
    <w:p w14:paraId="20E1C754" w14:textId="77777777" w:rsidR="00A21F8A" w:rsidRPr="00A21F8A" w:rsidRDefault="00A21F8A" w:rsidP="001D7085">
      <w:pPr>
        <w:numPr>
          <w:ilvl w:val="0"/>
          <w:numId w:val="3"/>
        </w:numPr>
      </w:pPr>
      <w:r>
        <w:t>ಪಸ್ಕ (ನೈಸಾನ್ 13-14): ಹುಳಿ ತೆಗೆಯುವುದು ಪೂರ್ಣಗೊಂಡಿದೆ; ಕುರಿಮರಿಗಳನ್ನು ವಧಿಸಲಾಗುತ್ತದೆ, ಬಾಗಿಲಿನ ಕಂಬಗಳ ಮೇಲೆ ರಕ್ತವಿದೆ (ವಿಮೋಚನಕಾಂಡ 12:6-11,22; ಅರಣ್ಯಕಾಂಡ 9:12). ಸಿದ್ಧರಾಗಿರುವುದು: ಸತ್ಯದಿಂದ ನಡುವನ್ನು ಕಟ್ಟಿಕೊಳ್ಳಿ (ಎಫೆಸ 6:12-15; ಲೂಕ 12:35-37; 1 ಪೇತ್ರ 1:13). ರಕ್ತವನ್ನು ಚಿಮುಕಿಸುವುದು: ಹೃದಯಗಳನ್ನು ಶುದ್ಧವಾಗಿ ಚಿಮುಕಿಸಲಾಗುತ್ತದೆ (ಇಬ್ರಿಯ 10:22; 1 ಪೇತ್ರ 1:2; ಪ್ರಕಟನೆ 3:20).</w:t>
      </w:r>
    </w:p>
    <w:p w14:paraId="10A89DE9" w14:textId="77777777" w:rsidR="00A21F8A" w:rsidRPr="00DD7815" w:rsidRDefault="00A21F8A" w:rsidP="001D7085">
      <w:pPr>
        <w:numPr>
          <w:ilvl w:val="0"/>
          <w:numId w:val="3"/>
        </w:numPr>
      </w:pPr>
      <w:r>
        <w:t>ಕೊನೆಯ ಭೋಜನದ ಘಟನೆಗಳು: ಪಾದಗಳನ್ನು ತೊಳೆಯುವುದು, ದ್ರೋಹವನ್ನು ಮುನ್ಸೂಚಿಸುತ್ತದೆ; ಸಿದ್ಧತೆಯ ಕುರಿತು ಪ್ರವಚನ (ಯೋಹಾನ 13-17). ಪ್ರಮುಖ ಬೋಧನೆಗಳು: ಅವನು ಮಾರ್ಗ, ಪವಿತ್ರಾತ್ಮದ ವಾಗ್ದಾನ, ಆತನಲ್ಲಿ ನೆಲೆಸಿರಿ (ಆಜ್ಞೆಗಳನ್ನು ಅನುಸರಿಸಿ), ಒಬ್ಬರನ್ನೊಬ್ಬರು ಪ್ರೀತಿಸಿ, ಲೋಕವು ನಿಮ್ಮನ್ನು ಹಿಂಸಿಸುತ್ತದೆ; ಸ್ತೋತ್ರ ಹಾಡಿದರು ಮತ್ತು ಪ್ರಾರ್ಥಿಸಿದರು. ವ್ಯಾಖ್ಯಾನ: ಲಿಟರಲ್ ಸ್ಟ್ಯಾಂಡರ್ಡ್ ಆವೃತ್ತಿಯು ಸಿದ್ಧತೆಗಾಗಿ &amp;quot;ನಡುವನ್ನು ಕಟ್ಟಿಕೊಂಡ ನಡುಗಳನ್ನು&amp;quot; ಬಳಸುತ್ತದೆ. ಪೀಟರ್: ನಿಮ್ಮ ಮನಸ್ಸಿನ ನಡುವನ್ನು ಕಟ್ಟಿಕೊಳ್ಳಿ - ಸ್ವಸ್ಥರಾಗಿರಿ, ಸತ್ಯವಂತರಾಗಿರಿ. ಅಪೊಸ್ತಲರು: ದ್ವಾರಗಳಂತೆ ರಕ್ತದಿಂದ ಚಿಮುಕಿಸಲ್ಪಟ್ಟ ಹೃದಯಗಳು. ಹೃದಯ = ಬಾಗಿಲು, ನಾವು = ಮನೆ (ಮತ್ತಾಯ 12:43-45). ಪಶ್ಚಾತ್ತಾಪ ಪಡಲು ಸಿದ್ಧರಾಗಿರಿ, ದುಷ್ಟತನದಿಂದ ಮತ್ತೆ ಆಕ್ರಮಿಸಿಕೊಳ್ಳುವುದನ್ನು ತಪ್ಪಿಸಲು ಪವಿತ್ರಾತ್ಮವನ್ನು ಆತಿಥ್ಯ ವಹಿಸಿ. ದ್ರೋಹ/ನಿರಾಕರಣೆಯ ಮುನ್ಸೂಚನೆ, ವಿದಾಯ ಪ್ರವಚನ (ಸಾಂತ್ವನ, ತಂದೆಯ ಬಳಿಗೆ ದಾರಿ, ಉಳಿಯುವಿಕೆ, ಪ್ರೀತಿ, ದ್ವೇಷ, ದುಃಖದಿಂದ ಸಂತೋಷ, ಗೆಲುವು). ಹಾಡಲಾದ ಹಲ್ಲೆಲ್ ಕೀರ್ತನೆಗಳು (113–118). ಯೇಸುವಿನ ಪ್ರಾರ್ಥನೆ: ಮಹಿಮೆ, ರಕ್ಷಣೆ, ಪವಿತ್ರೀಕರಣ, ಏಕತೆ.</w:t>
      </w:r>
    </w:p>
    <w:p w14:paraId="3FCC490D" w14:textId="35AD2623" w:rsidR="00DD7815" w:rsidRPr="0048384E" w:rsidRDefault="00982AF5" w:rsidP="0048384E">
      <w:pPr>
        <w:numPr>
          <w:ilvl w:val="0"/>
          <w:numId w:val="3"/>
        </w:numPr>
        <w:rPr>
          <w:lang w:val="x-none"/>
        </w:rPr>
      </w:pPr>
      <w:r>
        <w:t>ಪತ್ರ ವ್ಯಾಖ್ಯಾನ: 1 ಕೊರಿಂಥ 10:16-18 - ನಾವು ಆಶೀರ್ವದಿಸುವ ಆಶೀರ್ವಾದದ ಪಾತ್ರೆಯು ಕ್ರಿಸ್ತನ ರಕ್ತದಲ್ಲಿ ಪಾಲುಗಾರರಾಗುವುದಿಲ್ಲವೇ? ನಾವು ಮುರಿಯುವ ರೊಟ್ಟಿಯು ಕ್ರಿಸ್ತನ ದೇಹದಲ್ಲಿ ಪಾಲುಗಾರರಾಗುವುದಿಲ್ಲವೇ? ಒಂದೇ ರೊಟ್ಟಿ ಇರುವುದರಿಂದ, ನಾವು ಅನೇಕರಾಗಿರುವೆವು ಒಂದೇ ದೇಹ; ನಾವೆಲ್ಲರೂ ಒಂದೇ ರೊಟ್ಟಿಯಲ್ಲಿ ಪಾಲುಗಾರರಾಗಿದ್ದೇವೆ. ಇಸ್ರಾಯೇಲ್ ಜನರನ್ನು ನೋಡಿ; ಯಜ್ಞಗಳನ್ನು ತಿನ್ನುವವರು ಯಜ್ಞವೇದಿಯ ಪಾಲುದಾರರಲ್ಲವೇ?</w:t>
      </w:r>
    </w:p>
    <w:p w14:paraId="426E474B" w14:textId="77777777" w:rsidR="00A21F8A" w:rsidRPr="00A21F8A" w:rsidRDefault="00A21F8A" w:rsidP="00B4522A">
      <w:pPr>
        <w:pStyle w:val="Heading2"/>
      </w:pPr>
      <w:r>
        <w:t>ಪಾಸ್ಓವರ್ (ನ್ಯಾಯಪೀಠ)</w:t>
      </w:r>
    </w:p>
    <w:p w14:paraId="1BB1DCB1" w14:textId="77777777" w:rsidR="00A21F8A" w:rsidRPr="00A21F8A" w:rsidRDefault="00A21F8A" w:rsidP="001D7085">
      <w:pPr>
        <w:numPr>
          <w:ilvl w:val="0"/>
          <w:numId w:val="4"/>
        </w:numPr>
      </w:pPr>
      <w:r>
        <w:t>ಪಾಸ್ಓವರ್ ತೀರ್ಪು: ವಿಧ್ವಂಸಕನು ಚೊಚ್ಚಲ ಮಕ್ಕಳನ್ನು ಹೊಡೆದು ರಕ್ತಸಿಕ್ತ ಮನೆಗಳನ್ನು ದಾಟಿ ಹೋಗುತ್ತಾನೆ (ವಿಮೋಚನಕಾಂಡ 12:12-14,23).</w:t>
      </w:r>
    </w:p>
    <w:p w14:paraId="116C40FB" w14:textId="77777777" w:rsidR="00A21F8A" w:rsidRPr="00865E59" w:rsidRDefault="00A21F8A" w:rsidP="001D7085">
      <w:pPr>
        <w:numPr>
          <w:ilvl w:val="0"/>
          <w:numId w:val="4"/>
        </w:numPr>
      </w:pPr>
      <w:r>
        <w:t>ಹೊಸ ಒಡಂಬಡಿಕೆ: ಸಹಭಾಗಿತ್ವದಲ್ಲಿ ಸ್ವಯಂ ಪರೀಕ್ಷೆ (1 ಕೊರಿಂಥ 11:25-34); ಶಿಲುಬೆಯಂತೆ ಕಂಬದ ಮೇಲೆ ಸರ್ಪ (ಯೋಹಾನ 3:14; ಸಂಖ್ಯೆಗಳು 21:5-9; 1 ಪೇತ್ರ 2:23-24). ಮಾಂಸವನ್ನು ತಿನ್ನುವ / ರಕ್ತವನ್ನು ಕುಡಿಯುವ ಮೂಲಕ ಶಾಶ್ವತ ಜೀವನ (ಯೋಹಾನ 6:51-56; ಮತ್ತಾಯ 26:26-28). ಶಿಲುಬೆಯ ಮೇಲಿನ ಘಟನೆಗಳು: ಹಿಸ್ಸೋಪ್ ಮೇಲೆ ಹುಳಿ ದ್ರಾಕ್ಷಾರಸ, ಮುರಿದ ಮೂಳೆಗಳಿಲ್ಲ (ಯೋಹಾನ 19:28-37). ವ್ಯಾಖ್ಯಾನ: ರಕ್ತವಿಲ್ಲದೆ, ತೀರ್ಪು ಬೀಳುತ್ತದೆ; ವಿಧ್ವಂಸಕ ಹಾದುಹೋಗುತ್ತದೆ. ಲೌಕಿಕ ತೀರ್ಪನ್ನು ತಪ್ಪಿಸಲು ನಮ್ಮನ್ನು ನಾವು ನಿರ್ಣಯಿಸಿಕೊಳ್ಳಿ - ಶಿಸ್ತು ಎಂದರೆ ಭಗವಂತನಿಂದ ನಿರ್ಣಯಿಸಲ್ಪಡುತ್ತದೆ. ಸರ್ಪ ಕಚ್ಚುವಿಕೆ = ದೆವ್ವ/ಪಾಪ; ಆಧ್ಯಾತ್ಮಿಕ ಚಿಕಿತ್ಸೆಗಾಗಿ ಪಶ್ಚಾತ್ತಾಪ/ಕ್ರಿಸ್ತನನ್ನು ನೆನಪಿಡಿ. ಯೋಹಾನ 6: ಶಾಶ್ವತ ಜೀವನಕ್ಕಾಗಿ ಮಾಂಸ/ರಕ್ತವನ್ನು ತಿನ್ನುವುದು, ಉಳಿಯುವುದು. ಮತ್ತಾಯ 26: ಪಾಪ ಕ್ಷಮೆಗಾಗಿ ರಕ್ತ. ಸಾವು: ಹಿಸ್ಸೋಪ್, ಮುರಿಯದ ಮೂಳೆಗಳು ಪಸ್ಕವನ್ನು ಪೂರೈಸುತ್ತವೆ. ದೇಹದಿಂದ ನೀರು ಎಕ್ಸೋಡಸ್ 17 ಬಂಡೆಗೆ ಸಮಾನಾಂತರವಾಗಿದೆ (ಯೇಸು ಬಂಡೆಯಾಗಿ). ದ್ರೋಹ/ಬಂಧನ, ವಿಚಾರಣೆಗಳು (ಅನ್ನ/ಕೈಫ, ಪಿಲಾತ/ಹೆರೋದ), ಶಿಲುಬೆಗೇರಿಸುವಿಕೆ, ಘಟನೆಗಳು (ಬಾಯಾರಿಕೆ, ಹುಳಿ ದ್ರಾಕ್ಷಾರಸ, &amp;quot;ಇದು ಮುಗಿದಿದೆ,&amp;quot; ಕತ್ತಲೆ, ಭೂಕಂಪ, ಶತಾಧಿಪತಿಯ ಹೊಗಳಿಕೆ, ಮುಸುಕು ಕಣ್ಣೀರು, ಮುರಿದ ಕಾಲುಗಳಿಲ್ಲ, ಚುಚ್ಚಿದ ಬದಿ - ರಕ್ತ/ನೀರು), ಸಮಾಧಿ. ಯೇಸು ಸೆರೆಮನೆಯಲ್ಲಿರುವ ಆತ್ಮಗಳಿಗೆ ಬೋಧಿಸುತ್ತಾನೆ (1 ಪೇತ್ರ 3:18-20).</w:t>
      </w:r>
    </w:p>
    <w:p w14:paraId="17DCEFB0" w14:textId="719E0AF3" w:rsidR="00865E59" w:rsidRPr="00A21F8A" w:rsidRDefault="00865E59" w:rsidP="00C51CFE">
      <w:pPr>
        <w:numPr>
          <w:ilvl w:val="0"/>
          <w:numId w:val="4"/>
        </w:numPr>
      </w:pPr>
      <w:r>
        <w:t>ಪತ್ರ ವ್ಯಾಖ್ಯಾನ: 1 ಕೊರಿಂಥ 11:25-34 - ಅದೇ ರೀತಿಯಲ್ಲಿ ಆತನು ಊಟದ ನಂತರ ಪಾತ್ರೆಯನ್ನು ತೆಗೆದುಕೊಂಡು, “ಈ ಪಾತ್ರೆಯು ನನ್ನ ರಕ್ತದಲ್ಲಿ ಹೊಸ ಒಡಂಬಡಿಕೆಯಾಗಿದೆ; ನೀವು ಇದನ್ನು ಕುಡಿಯುವಷ್ಟು ಬಾರಿ ನನ್ನನ್ನು ನೆನಪಿಸಿಕೊಳ್ಳುವುದಕ್ಕಾಗಿ ಇದನ್ನು ಮಾಡಿರಿ” ಎಂದು ಹೇಳಿದನು. ಏಕೆಂದರೆ ನೀವು ಈ ರೊಟ್ಟಿಯನ್ನು ತಿಂದು ಪಾತ್ರೆಯಲ್ಲಿ ಕುಡಿಯುವಷ್ಟು ಬಾರಿ, ಕರ್ತನು ಬರುವ ತನಕ ಆತನ ಮರಣವನ್ನು ಸಾರುತ್ತೀರಿ. ಆದ್ದರಿಂದ, ರೊಟ್ಟಿಯನ್ನು ತಿನ್ನುವವನು ಅಥವಾ ಕರ್ತನ ಪಾತ್ರೆಯಲ್ಲಿ ಅಯೋಗ್ಯ ರೀತಿಯಲ್ಲಿ ಕುಡಿಯುವವನು ಕರ್ತನ ದೇಹ ಮತ್ತು ರಕ್ತದ ಬಗ್ಗೆ ಅಪರಾಧಿಯಾಗುತ್ತಾನೆ. ಆದರೆ ಒಬ್ಬ ವ್ಯಕ್ತಿಯು ತನ್ನನ್ನು ತಾನೇ ಪರೀಕ್ಷಿಸಿಕೊಳ್ಳಬೇಕು, ಮತ್ತು ಹಾಗೆ ಮಾಡುವುದರಿಂದ ಅವನು ರೊಟ್ಟಿಯನ್ನು ತಿಂದು ಪಾತ್ರೆಯಲ್ಲಿ ಕುಡಿಯಬೇಕು. ಏಕೆಂದರೆ ತಿನ್ನುವ ಮತ್ತು ಕುಡಿಯುವವನು ದೇಹವನ್ನು ಸರಿಯಾಗಿ ಗುರುತಿಸದಿದ್ದರೆ ತನಗೆ ತಾನೇ ಶಿಕ್ಷೆಯನ್ನು ತಿನ್ನುತ್ತಾನೆ ಮತ್ತು ಕುಡಿಯುತ್ತಾನೆ. ಈ ಕಾರಣಕ್ಕಾಗಿ ನಿಮ್ಮಲ್ಲಿ ಅನೇಕರು ದುರ್ಬಲರು ಮತ್ತು ರೋಗಿಗಳು, ಮತ್ತು ಅನೇಕರು ನಿದ್ರಿಸುತ್ತಿದ್ದಾರೆ. ಆದರೆ ನಾವು ನಮ್ಮನ್ನು ಸರಿಯಾಗಿ ನಿರ್ಣಯಿಸಿಕೊಂಡರೆ, ನಮಗೆ ತೀರ್ಪು ದೊರೆಯುವುದಿಲ್ಲ. ಆದರೆ ನಾವು ನಿರ್ಣಯಿಸಲ್ಪಟ್ಟಾಗ, ಲೋಕದೊಂದಿಗೆ ನಾವು ಖಂಡಿಸಲ್ಪಡದಂತೆ ಕರ್ತನಿಂದ ಶಿಸ್ತಿಗೆ ಒಳಗಾಗುತ್ತೇವೆ. ಆದ್ದರಿಂದ, ನನ್ನ ಸಹೋದರ ಸಹೋದರಿಯರೇ, ನೀವು ಊಟ ಮಾಡಲು ಒಟ್ಟುಗೂಡಿದಾಗ, ಒಬ್ಬರಿಗೊಬ್ಬರು ಕಾಯಿರಿ. ಯಾರಿಗಾದರೂ ಹಸಿವಾಗಿದ್ದರೆ, ನೀವು ನ್ಯಾಯವಿಚಾರಣೆಗೆ ಕೂಡಿಬರದಂತೆ ಅವನಿಗೆ ಮನೆಯಲ್ಲಿ ಊಟಮಾಡಿಸಿರಿ; ಉಳಿದ ವಿಷಯಗಳ ಕುರಿತು ನಾನು ಬಂದಾಗ ಸೂಚನೆಗಳನ್ನು ನೀಡುವೆನು.</w:t>
      </w:r>
    </w:p>
    <w:p w14:paraId="4BF3476E" w14:textId="77777777" w:rsidR="00A21F8A" w:rsidRPr="00A21F8A" w:rsidRDefault="00A21F8A" w:rsidP="00B4522A">
      <w:pPr>
        <w:pStyle w:val="Heading2"/>
      </w:pPr>
      <w:r>
        <w:t>ತೀರ್ಪಿನ ಬಗ್ಗೆ</w:t>
      </w:r>
    </w:p>
    <w:p w14:paraId="4F082A17" w14:textId="77777777" w:rsidR="00A21F8A" w:rsidRPr="00A21F8A" w:rsidRDefault="00A21F8A" w:rsidP="001D7085">
      <w:pPr>
        <w:numPr>
          <w:ilvl w:val="0"/>
          <w:numId w:val="5"/>
        </w:numPr>
      </w:pPr>
      <w:r>
        <w:t>ಯೇಸು ನ್ಯಾಯಾಧೀಶನಾಗಿದ್ದಾನೆ (ಯೋಹಾನ 5:22; 2 ಕೊರಿಂಥ 5:9-10).</w:t>
      </w:r>
    </w:p>
    <w:p w14:paraId="0743A593" w14:textId="77777777" w:rsidR="00A21F8A" w:rsidRPr="00A21F8A" w:rsidRDefault="00A21F8A" w:rsidP="001D7085">
      <w:pPr>
        <w:numPr>
          <w:ilvl w:val="0"/>
          <w:numId w:val="5"/>
        </w:numPr>
      </w:pPr>
      <w:r>
        <w:t>ಕಪಟಿಯಾಗಬೇಡಿ (ಮತ್ತಾಯ 7:1-2; ರೋಮಾಪುರ 2:1-3; ಲೂಕ 6:37-38).</w:t>
      </w:r>
    </w:p>
    <w:p w14:paraId="4933BD7C" w14:textId="77777777" w:rsidR="00A21F8A" w:rsidRPr="00A21F8A" w:rsidRDefault="00A21F8A" w:rsidP="001D7085">
      <w:pPr>
        <w:numPr>
          <w:ilvl w:val="0"/>
          <w:numId w:val="5"/>
        </w:numPr>
      </w:pPr>
      <w:r>
        <w:t>ಕೀಳಾಗಿ ಕಾಣಬೇಡಿ/ತಿರಸ್ಕಾರದಿಂದ ನಡೆಸಿಕೊಳ್ಳಬೇಡಿ (ರೋಮನ್ನರು 14; 1 ಕೊರಿಂಥ 8:7-13).</w:t>
      </w:r>
    </w:p>
    <w:p w14:paraId="60F92A04" w14:textId="77777777" w:rsidR="00A21F8A" w:rsidRPr="00A21F8A" w:rsidRDefault="00A21F8A" w:rsidP="001D7085">
      <w:pPr>
        <w:numPr>
          <w:ilvl w:val="0"/>
          <w:numId w:val="5"/>
        </w:numPr>
      </w:pPr>
      <w:r>
        <w:t>ವಿವೇಚನೆಯನ್ನು ಕಲಿಯಿರಿ (ಅಭ್ಯಾಸದಿಂದ ಇಬ್ರಿಯ 5:12-14; ದೇವರಿಂದ ಜ್ಞಾನೋಕ್ತಿ 2:6-9; ಶ್ರದ್ಧೆಯಿಂದ ಜ್ಞಾನೋಕ್ತಿ 3:21-23; ಪರೀಕ್ಷಿಸುವ ಮೂಲಕ 1 ಥೆಸಲೋನಿಕ 5:21-22; ಆತ್ಮಗಳ ಬಗ್ಗೆ 1 ಯೋಹಾನ 4:1-13, 2:3-6, 3:23-24; ಪರಿಶೀಲನೆಯೊಂದಿಗೆ 1 ಕೊರಿಂಥ 2:14-15).</w:t>
      </w:r>
    </w:p>
    <w:p w14:paraId="51CDD1D7" w14:textId="77777777" w:rsidR="00A21F8A" w:rsidRPr="00A21F8A" w:rsidRDefault="00A21F8A" w:rsidP="001D7085">
      <w:pPr>
        <w:numPr>
          <w:ilvl w:val="0"/>
          <w:numId w:val="5"/>
        </w:numPr>
      </w:pPr>
      <w:r>
        <w:t>ಶಿಕ್ಷಕರಿಗೆ ಕಠಿಣ ತೀರ್ಪು (ಯಾಕೋಬ 3:1; ಲೂಕ 12:42-48).</w:t>
      </w:r>
    </w:p>
    <w:p w14:paraId="74AD2299" w14:textId="77777777" w:rsidR="0048384E" w:rsidRDefault="00A21F8A" w:rsidP="001D7085">
      <w:pPr>
        <w:numPr>
          <w:ilvl w:val="0"/>
          <w:numId w:val="5"/>
        </w:numPr>
      </w:pPr>
      <w:r>
        <w:t>ಸಂತರು ಲೋಕವನ್ನು/ದೇವದೂತರನ್ನು ನಿರ್ಣಯಿಸುತ್ತಾರೆ (1 ಕೊರಿಂಥ 6:1-5; ಮತ್ತಾಯ 19:28; ಪ್ರಕಟನೆ 20:4). ಯೇಸುವಿನ ಬೋಧನೆಗಳು ಮಾನದಂಡಗಳಾಗಿವೆ (ಯೋಹಾನ 12:47-48).</w:t>
      </w:r>
    </w:p>
    <w:p w14:paraId="5FF7FEA5" w14:textId="4E9CE940" w:rsidR="00A21F8A" w:rsidRPr="00A21F8A" w:rsidRDefault="00A21F8A" w:rsidP="0048384E">
      <w:pPr>
        <w:numPr>
          <w:ilvl w:val="1"/>
          <w:numId w:val="5"/>
        </w:numPr>
      </w:pPr>
      <w:r>
        <w:t>ವ್ಯಾಖ್ಯಾನ: ವಿವೇಚನೆಯು ಮುಖ್ಯವಾಗಿದೆ (ಅನೇಕ ವಚನಗಳು) - ಏಕೆಂದರೆ ಸಂತರು ಯೇಸುವಿಗೆ ಲೋಕವನ್ನು ನಿರ್ಣಯಿಸಲು ಸಹಾಯ ಮಾಡುತ್ತಾರೆ. ತರಬೇತಿ ಈಗ ಪ್ರಾರಂಭವಾಗುತ್ತದೆ/ಬ್ಯಾಪ್ಟಿಸಮ್ ನಂತರ. ಉದಾಹರಣೆ: ಮೋಶೆ ಕಟ್ಟುನಿಟ್ಟಾಗಿ ನಿರ್ಣಯಿಸಿದನು (ಸಂಖ್ಯೆಗಳು 20: ಮೋಶೆ ಮಾತನಾಡುವ ಬದಲು ಬಂಡೆಯನ್ನು ಹೊಡೆಯುತ್ತಾನೆ - ಶಿಕ್ಷೆಗೊಳಗಾದನು, ವಾಗ್ದಾನ ಮಾಡಿದ ದೇಶವನ್ನು ಪ್ರವೇಶಿಸುವುದಿಲ್ಲ). ಹಳೆಯ ಒಡಂಬಡಿಕೆ: ವಾಗ್ದಾನ ಮಾಡಿದ ದೇಶವನ್ನು ಪ್ರವೇಶಿಸಿದ ನಂತರ ನೇಮಕಗೊಂಡ ನ್ಯಾಯಾಧೀಶರು (ಉದಾ, ಸ್ಯಾಮ್ಸನ್). ಅದೇ ರೀತಿ, ನಾವು ಸ್ವರ್ಗವನ್ನು ಪ್ರವೇಶಿಸಿದ ನಂತರ ನಿರ್ಣಯಿಸುತ್ತೇವೆ.</w:t>
      </w:r>
    </w:p>
    <w:p w14:paraId="7E38BB51" w14:textId="77777777" w:rsidR="00A21F8A" w:rsidRPr="00A21F8A" w:rsidRDefault="00A21F8A" w:rsidP="00B4522A">
      <w:pPr>
        <w:pStyle w:val="Heading2"/>
      </w:pPr>
      <w:r>
        <w:t>ಪಸ್ಕದ ನಂತರ (ವಿಮೋಚನೆ)</w:t>
      </w:r>
    </w:p>
    <w:p w14:paraId="61770584" w14:textId="77777777" w:rsidR="00A21F8A" w:rsidRPr="00A21F8A" w:rsidRDefault="00A21F8A" w:rsidP="001D7085">
      <w:pPr>
        <w:numPr>
          <w:ilvl w:val="0"/>
          <w:numId w:val="6"/>
        </w:numPr>
      </w:pPr>
      <w:r>
        <w:t>ಪಸ್ಕದ ನಂತರ (ನೈಸಾನ್ 15-21): ಹುಳಿಯಿಲ್ಲದ ರೊಟ್ಟಿಯ ಹಬ್ಬ ಪ್ರಾರಂಭವಾಗುತ್ತದೆ; ಮೊದಲ ಫಲಗಳ ಅರ್ಪಣೆ (ವಿಮೋಚನಕಾಂಡ 12:17-20; ಯಾಜಕಕಾಂಡ 23:10-11; ವಿಮೋಚನಕಾಂಡ 22:29). ಈಜಿಪ್ಟಿನಿಂದ ನಿರ್ಗಮನ.</w:t>
      </w:r>
    </w:p>
    <w:p w14:paraId="0B125494" w14:textId="77777777" w:rsidR="00695015" w:rsidRDefault="00A21F8A" w:rsidP="001D7085">
      <w:pPr>
        <w:numPr>
          <w:ilvl w:val="0"/>
          <w:numId w:val="6"/>
        </w:numPr>
      </w:pPr>
      <w:r>
        <w:t>ಹೊಸ ಒಡಂಬಡಿಕೆ: ಪ್ರಥಮ ಫಲಗಳಾಗಿ ಪುನರುತ್ಥಾನ (1 ಕೊರಿಂಥ 15:20-28); ಒಳ್ಳೆಯ ಕಾರ್ಯಗಳಿಗಾಗಿ ಶುದ್ಧೀಕರಿಸುವುದು, ಪಾಪಕ್ಕೆ ಸಾಯುವುದು, ನೀತಿವಂತಿಕೆಗೆ ಜೀವಿಸುವುದು (ತೀತ 2:13-14; 1 ಪೇತ್ರ 2:24; ರೋಮನ್ನರು 5:18-21). ಹುಳಿಯಿಲ್ಲದ ರೊಟ್ಟಿ/ಮೊದಲ ಫಲಗಳ ಸಮಯದಲ್ಲಿ ಪುನರುತ್ಥಾನ: ಭಾನುವಾರ (ಸಬ್ಬತ್ ದಿನದ ನಂತರದ ದಿನ), ಕಾಣಿಸಿಕೊಳ್ಳುವಿಕೆಗಳು (ಮೇರಿ, ಮಹಿಳೆಯರು, ಎಮ್ಮೌಸ್, ಜೆರುಸಲೆಮ್, ಥಾಮಸ್, ಗಲಿಲೀ, 500+), ಮಹಾ ನಿಯೋಜನೆ, 40 ದಿನಗಳ ನಂತರ ಆರೋಹಣ.</w:t>
      </w:r>
    </w:p>
    <w:p w14:paraId="2E1B72CB" w14:textId="3F6CDC9C" w:rsidR="00A21F8A" w:rsidRPr="00A41577" w:rsidRDefault="00A21F8A" w:rsidP="00695015">
      <w:pPr>
        <w:numPr>
          <w:ilvl w:val="1"/>
          <w:numId w:val="6"/>
        </w:numPr>
      </w:pPr>
      <w:r>
        <w:t>ವ್ಯಾಖ್ಯಾನ: ಕ್ರಿಸ್ತನು ಮೊದಲ ಹುಳಿಯಿಲ್ಲದ ರೊಟ್ಟಿ/ಮೊದಲ ಫಲ—ಈ ಹಬ್ಬಗಳ ಸಮಯದಲ್ಲಿ ಪುನರುತ್ಥಾನಗೊಂಡನು. ನಾವು ಹುಳಿಯಿಲ್ಲದವರಾಗಿರಬೇಕು. ಆತನು ನಮ್ಮನ್ನು ನೀತಿವಂತಿಕೆಗಾಗಿ ತನ್ನ ಜನರಾಗಿ ಶುದ್ಧೀಕರಿಸುತ್ತಾನೆ.</w:t>
      </w:r>
    </w:p>
    <w:p w14:paraId="43183575" w14:textId="0405115A" w:rsidR="00A41577" w:rsidRPr="00A21F8A" w:rsidRDefault="0070773B" w:rsidP="009C7959">
      <w:pPr>
        <w:numPr>
          <w:ilvl w:val="0"/>
          <w:numId w:val="6"/>
        </w:numPr>
      </w:pPr>
      <w:r>
        <w:t>ಪತ್ರದ ವ್ಯಾಖ್ಯಾನ: 1 ಕೊರಿಂಥ 15:20-28 - ಆದರೆ ವಾಸ್ತವವೆಂದರೆ, ಕ್ರಿಸ್ತನು ಸತ್ತವರೊಳಗಿಂದ ಎಬ್ಬಿಸಲ್ಪಟ್ಟಿದ್ದಾನೆ, ನಿದ್ರೆಯಲ್ಲಿರುವವರಲ್ಲಿ ಪ್ರಥಮ ಫಲ. ಏಕೆಂದರೆ ಒಬ್ಬ ಮನುಷ್ಯನಿಂದ ಮರಣವು ಬಂದ ಕಾರಣ, ಮನುಷ್ಯನಿಂದ ಸತ್ತವರ ಪುನರುತ್ಥಾನವೂ ಬಂದಿತು. ಆದಾಮನಲ್ಲಿ ಎಲ್ಲರೂ ಸಾಯುವಂತೆಯೇ, ಕ್ರಿಸ್ತನಲ್ಲಿ ಎಲ್ಲರೂ ಜೀವಂತಗೊಳಿಸಲ್ಪಡುವರು. ಆದರೆ ಪ್ರತಿಯೊಬ್ಬರೂ ತಮ್ಮದೇ ಆದ ಕ್ರಮದಲ್ಲಿ: ಕ್ರಿಸ್ತನು ಮೊದಲ ಫಲ, ಅದರ ನಂತರ ಆತನ ಆಗಮನದಲ್ಲಿ ಕ್ರಿಸ್ತನವರು, ನಂತರ ಅಂತ್ಯ ಬರುತ್ತದೆ, ಆತನು ನಮ್ಮ ದೇವರು ಮತ್ತು ತಂದೆಗೆ ರಾಜ್ಯವನ್ನು ಒಪ್ಪಿಸಿದಾಗ, ಆತನು ಎಲ್ಲಾ ಆಳ್ವಿಕೆ ಮತ್ತು ಎಲ್ಲಾ ಅಧಿಕಾರ ಮತ್ತು ಶಕ್ತಿಯನ್ನು ರದ್ದುಗೊಳಿಸಿದಾಗ. ಯಾಕಂದರೆ ಆತನು ತನ್ನ ಎಲ್ಲಾ ಶತ್ರುಗಳನ್ನು ತನ್ನ ಪಾದಗಳ ಕೆಳಗೆ ಹಾಕುವವರೆಗೂ ಅವನು ಆಳಬೇಕು. ರದ್ದುಗೊಳ್ಳುವ ಕೊನೆಯ ಶತ್ರು ಸಾವು. ಯಾಕಂದರೆ ಆತನು ಎಲ್ಲವನ್ನೂ ತನ್ನ ಪಾದಗಳ ಕೆಳಗೆ ಇಟ್ಟಿದ್ದಾನೆ. ಆದರೆ &amp;quot;ಎಲ್ಲವನ್ನೂ ಅಧೀನಗೊಳಿಸಲಾಗಿದೆ&amp;quot; ಎಂದು ಅವನು ಹೇಳಿದಾಗ, ಇದು ಎಲ್ಲವನ್ನೂ ಅವನಿಗೆ ಅಧೀನಗೊಳಿಸಿದ ತಂದೆಯನ್ನು ಹೊರತುಪಡಿಸುತ್ತದೆ ಎಂಬುದು ಸ್ಪಷ್ಟವಾಗುತ್ತದೆ. ಎಲ್ಲವೂ ಅವನಿಗೆ ಅಧೀನವಾದಾಗ, ಮಗನು ಸಹ ಎಲ್ಲವನ್ನೂ ತನಗೆ ಅಧೀನಗೊಳಿಸಿದಾತನಿಗೆ ಅಧೀನನಾಗುವನು, ಹೀಗೆ ದೇವರು ಎಲ್ಲರಲ್ಲೂ ಎಲ್ಲವೂ ಆಗುವನು.</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6"/>
        <w:gridCol w:w="1838"/>
        <w:gridCol w:w="2228"/>
        <w:gridCol w:w="1835"/>
        <w:gridCol w:w="1789"/>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ಹಂತ</w:t>
            </w:r>
          </w:p>
        </w:tc>
        <w:tc>
          <w:tcPr>
            <w:tcW w:w="0" w:type="auto"/>
            <w:vAlign w:val="center"/>
            <w:hideMark/>
          </w:tcPr>
          <w:p w14:paraId="52430510" w14:textId="77777777" w:rsidR="00D649F5" w:rsidRPr="00D649F5" w:rsidRDefault="00D649F5" w:rsidP="00D649F5">
            <w:pPr>
              <w:rPr>
                <w:b/>
                <w:bCs/>
              </w:rPr>
            </w:pPr>
            <w:r>
              <w:t>ಪಾಸ್ಓವರ್ (ಹಳೆಯ ಒಡಂಬಡಿಕೆ)</w:t>
            </w:r>
          </w:p>
        </w:tc>
        <w:tc>
          <w:tcPr>
            <w:tcW w:w="0" w:type="auto"/>
            <w:vAlign w:val="center"/>
            <w:hideMark/>
          </w:tcPr>
          <w:p w14:paraId="7026276D" w14:textId="77777777" w:rsidR="00D649F5" w:rsidRPr="00D649F5" w:rsidRDefault="00D649F5" w:rsidP="00D649F5">
            <w:pPr>
              <w:rPr>
                <w:b/>
                <w:bCs/>
              </w:rPr>
            </w:pPr>
            <w:r>
              <w:t>ಕೊನೆಯ ಭೋಜನ / ಹೊಸ ಒಡಂಬಡಿಕೆಯ ಘಟನೆಗಳು</w:t>
            </w:r>
          </w:p>
        </w:tc>
        <w:tc>
          <w:tcPr>
            <w:tcW w:w="0" w:type="auto"/>
            <w:vAlign w:val="center"/>
            <w:hideMark/>
          </w:tcPr>
          <w:p w14:paraId="02C38107" w14:textId="77777777" w:rsidR="00D649F5" w:rsidRPr="00D649F5" w:rsidRDefault="00D649F5" w:rsidP="00D649F5">
            <w:pPr>
              <w:rPr>
                <w:b/>
                <w:bCs/>
              </w:rPr>
            </w:pPr>
            <w:r>
              <w:t>ದೇವಾಲಯ ತ್ಯಾಗ</w:t>
            </w:r>
          </w:p>
        </w:tc>
        <w:tc>
          <w:tcPr>
            <w:tcW w:w="0" w:type="auto"/>
            <w:vAlign w:val="center"/>
            <w:hideMark/>
          </w:tcPr>
          <w:p w14:paraId="2139A9E9" w14:textId="77777777" w:rsidR="00D649F5" w:rsidRPr="00D649F5" w:rsidRDefault="00D649F5" w:rsidP="00D649F5">
            <w:pPr>
              <w:rPr>
                <w:b/>
                <w:bCs/>
              </w:rPr>
            </w:pPr>
            <w:r>
              <w:t>ಹೆಚ್ಚುವರಿ ಉಲ್ಲೇಖಗಳು</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ಸ್ವಚ್ಛಗೊಳಿಸಿ</w:t>
            </w:r>
          </w:p>
        </w:tc>
        <w:tc>
          <w:tcPr>
            <w:tcW w:w="0" w:type="auto"/>
            <w:vAlign w:val="center"/>
            <w:hideMark/>
          </w:tcPr>
          <w:p w14:paraId="60D08FDE" w14:textId="77777777" w:rsidR="00D649F5" w:rsidRPr="00D649F5" w:rsidRDefault="00D649F5" w:rsidP="00D649F5">
            <w:r>
              <w:t>ನೈಸಾನ್ 13 ಮತ್ತು ಅದಕ್ಕಿಂತ ಮೊದಲು: ಹುಳಿ ತೆಗೆಯುವುದು (ವಿಮೋಚನಕಾಂಡ 12:15,19; ಧರ್ಮೋಪದೇಶಕಾಂಡ 16:4)</w:t>
            </w:r>
          </w:p>
        </w:tc>
        <w:tc>
          <w:tcPr>
            <w:tcW w:w="0" w:type="auto"/>
            <w:vAlign w:val="center"/>
            <w:hideMark/>
          </w:tcPr>
          <w:p w14:paraId="3C2C32AE" w14:textId="77777777" w:rsidR="00D649F5" w:rsidRPr="00D649F5" w:rsidRDefault="00D649F5" w:rsidP="00D649F5">
            <w:r>
              <w:t>ಕೊನೆಯ ಭೋಜನಕ್ಕೆ ಮೊದಲು: ಪಾದಗಳನ್ನು ತೊಳೆಯುವುದು (ಯೋಹಾನ 13:1-20, 15:1-10); ದ್ರೋಹವನ್ನು ಮುನ್ಸೂಚಿಸುತ್ತದೆ (ಮತ್ತಾಯ 26:21-25; ಮಾರ್ಕ 14:18-21; ಲೂಕ 22:21-23; ಯೋಹಾನ 13:21-30)</w:t>
            </w:r>
          </w:p>
        </w:tc>
        <w:tc>
          <w:tcPr>
            <w:tcW w:w="0" w:type="auto"/>
            <w:vAlign w:val="center"/>
            <w:hideMark/>
          </w:tcPr>
          <w:p w14:paraId="06A120CB" w14:textId="77777777" w:rsidR="00D649F5" w:rsidRPr="00D649F5" w:rsidRDefault="00D649F5" w:rsidP="00D649F5">
            <w:r>
              <w:t>ಬೇಸಿನ್‌ನಲ್ಲಿ ತೊಳೆಯುವುದು (ವಿಮೋಚನಕಾಂಡ 30:18-21)</w:t>
            </w:r>
          </w:p>
        </w:tc>
        <w:tc>
          <w:tcPr>
            <w:tcW w:w="0" w:type="auto"/>
            <w:vAlign w:val="center"/>
            <w:hideMark/>
          </w:tcPr>
          <w:p w14:paraId="6E73CE94" w14:textId="77777777" w:rsidR="00D649F5" w:rsidRPr="00D649F5" w:rsidRDefault="00D649F5" w:rsidP="00D649F5">
            <w:r>
              <w:t>ಮತ್ತಾಯ 16:6,12; ಲೂಕ 12:1; 1 ಕೊರಿಂಥ 5; ಮತ್ತಾಯ 12:43-45</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ಸಿದ್ಧರಾಗಿರುವುದು</w:t>
            </w:r>
          </w:p>
        </w:tc>
        <w:tc>
          <w:tcPr>
            <w:tcW w:w="0" w:type="auto"/>
            <w:vAlign w:val="center"/>
            <w:hideMark/>
          </w:tcPr>
          <w:p w14:paraId="57EE993A" w14:textId="77777777" w:rsidR="00D649F5" w:rsidRPr="00D649F5" w:rsidRDefault="00D649F5" w:rsidP="00D649F5">
            <w:r>
              <w:t>ನೈಸಾನ್ 14: ಕುರಿಮರಿಗಳನ್ನು ಕೊಂದು ತಿನ್ನಲಾಗುತ್ತದೆ, ಬಾಗಿಲಿನ ಕಂಬಗಳ ಮೇಲೆ ರಕ್ತ (ವಿಮೋಚನಕಾಂಡ 12:6-11, 12:22; ಅರಣ್ಯಕಾಂಡ 9:12)</w:t>
            </w:r>
          </w:p>
        </w:tc>
        <w:tc>
          <w:tcPr>
            <w:tcW w:w="0" w:type="auto"/>
            <w:vAlign w:val="center"/>
            <w:hideMark/>
          </w:tcPr>
          <w:p w14:paraId="77791BA3" w14:textId="77777777" w:rsidR="00D649F5" w:rsidRPr="00D649F5" w:rsidRDefault="00D649F5" w:rsidP="00D649F5">
            <w:r>
              <w:t>ಕೊನೆಯ ಭೋಜನದ ಸಮಯದಲ್ಲಿ: ಕರ್ತನ ಭೋಜನವನ್ನು ಸ್ಥಾಪಿಸಲಾಗಿದೆ (ಮತ್ತಾಯ 26:26-29, ಯೋಹಾನ 6:53-58); ಯೇಸುವಿನ ಭಾಷಣ: ಮಾರ್ಗವಾಗಿರಲು ಕಲಿಸುತ್ತದೆ, ಪ್ರೀತಿ, ವಿಧೇಯತೆ, ಪವಿತ್ರಾತ್ಮವನ್ನು ವಾಗ್ದಾನ ಮಾಡುತ್ತದೆ, ಹಿಂಸೆಯ ಬಗ್ಗೆ ಎಚ್ಚರಿಸುತ್ತದೆ, ಹಾಡುತ್ತದೆ, ಪ್ರಾರ್ಥಿಸುತ್ತದೆ (ಯೋಹಾನ 13-17, ಮಾರ್ಕ 14:26)</w:t>
            </w:r>
          </w:p>
        </w:tc>
        <w:tc>
          <w:tcPr>
            <w:tcW w:w="0" w:type="auto"/>
            <w:vAlign w:val="center"/>
            <w:hideMark/>
          </w:tcPr>
          <w:p w14:paraId="7C2626AF" w14:textId="77777777" w:rsidR="00D649F5" w:rsidRPr="00D649F5" w:rsidRDefault="00D649F5" w:rsidP="00D649F5">
            <w:r>
              <w:t>ಪ್ರಾಣಿಯ ಅರ್ಪಣೆ (ಯಾಜಕಕಾಂಡ 1:3-4)</w:t>
            </w:r>
          </w:p>
        </w:tc>
        <w:tc>
          <w:tcPr>
            <w:tcW w:w="0" w:type="auto"/>
            <w:vAlign w:val="center"/>
            <w:hideMark/>
          </w:tcPr>
          <w:p w14:paraId="5EA70C1F" w14:textId="77777777" w:rsidR="00D649F5" w:rsidRPr="00D649F5" w:rsidRDefault="00D649F5" w:rsidP="00D649F5">
            <w:r>
              <w:t>ಲೂಕ 12:35-37 LSV; 1 ಪೇತ್ರ 1:13 LSV; ಎಫೆಸ 6:12-15; ಇಬ್ರಿಯ 10:22, 11:28; 1 ಪೇತ್ರ 1:2; ಪ್ರಕಟನೆ 3:20</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ತೀರ್ಪು</w:t>
            </w:r>
          </w:p>
        </w:tc>
        <w:tc>
          <w:tcPr>
            <w:tcW w:w="0" w:type="auto"/>
            <w:vAlign w:val="center"/>
            <w:hideMark/>
          </w:tcPr>
          <w:p w14:paraId="18197024" w14:textId="77777777" w:rsidR="00D649F5" w:rsidRPr="00D649F5" w:rsidRDefault="00D649F5" w:rsidP="00D649F5">
            <w:r>
              <w:t>ನೈಸಾನ್ 14-15: ವಿಧ್ವಂಸಕನು ಚೊಚ್ಚಲ ಮಕ್ಕಳನ್ನು ಹೊಡೆದು, “ಆಯ್ದುಕೊಂಡವರನ್ನು” ದಾಟಿ ಹೋಗುತ್ತಾನೆ (ವಿಮೋಚನಕಾಂಡ 12:12-14, 23)</w:t>
            </w:r>
          </w:p>
        </w:tc>
        <w:tc>
          <w:tcPr>
            <w:tcW w:w="0" w:type="auto"/>
            <w:vAlign w:val="center"/>
            <w:hideMark/>
          </w:tcPr>
          <w:p w14:paraId="22EFD4C5" w14:textId="77777777" w:rsidR="00D649F5" w:rsidRPr="00D649F5" w:rsidRDefault="00D649F5" w:rsidP="00D649F5">
            <w:r>
              <w:t>ಯೇಸುವಿನ ಮರಣ: ದ್ರೋಹ, ಶಿಲುಬೆಗೇರಿಸುವಿಕೆ (ಯೋಹಾನ 18-19)</w:t>
            </w:r>
          </w:p>
        </w:tc>
        <w:tc>
          <w:tcPr>
            <w:tcW w:w="0" w:type="auto"/>
            <w:vAlign w:val="center"/>
            <w:hideMark/>
          </w:tcPr>
          <w:p w14:paraId="65C24C2D" w14:textId="77777777" w:rsidR="00D649F5" w:rsidRPr="00D649F5" w:rsidRDefault="00D649F5" w:rsidP="00D649F5">
            <w:r>
              <w:t>ಪ್ರಾಣಿ ವಧೆ (ಯಾಜಕಕಾಂಡ 1:5,11); ರಕ್ತವನ್ನು ಸಂಗ್ರಹಿಸಿ/ಲೇಪಿಸಿ (ಯಾಜಕಕಾಂಡ 1:5, 4:7)</w:t>
            </w:r>
          </w:p>
        </w:tc>
        <w:tc>
          <w:tcPr>
            <w:tcW w:w="0" w:type="auto"/>
            <w:vAlign w:val="center"/>
            <w:hideMark/>
          </w:tcPr>
          <w:p w14:paraId="69F1468B" w14:textId="77777777" w:rsidR="00D649F5" w:rsidRPr="00D649F5" w:rsidRDefault="00D649F5" w:rsidP="00D649F5">
            <w:r>
              <w:t>1 ಕೊರಿಂಥ 11:25-34; ಯೋಹಾನ 3:14; 1 ಪೇತ್ರ 2:24; 1 ಕೊರಿಂಥ 10:9; ಅರಣ್ಯಕಾಂಡ 21:5-9; ಯೋಹಾನ 6:51-56; ಮತ್ತಾಯ 26:26-28; 1 ಕೊರಿಂಥ 10:16-18</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ವಿಮೋಚನೆ</w:t>
            </w:r>
          </w:p>
        </w:tc>
        <w:tc>
          <w:tcPr>
            <w:tcW w:w="0" w:type="auto"/>
            <w:vAlign w:val="center"/>
            <w:hideMark/>
          </w:tcPr>
          <w:p w14:paraId="44418237" w14:textId="77777777" w:rsidR="00D649F5" w:rsidRPr="00D649F5" w:rsidRDefault="00D649F5" w:rsidP="00D649F5">
            <w:r>
              <w:t>ನೈಸಾನ್ 15-21: ವಿಮೋಚನಕಾಂಡ ಆರಂಭ, ಪ್ರಥಮ ಫಲದ ಹಬ್ಬ, ಹುಳಿಯಿಲ್ಲದ ರೊಟ್ಟಿಯ ಹಬ್ಬ (ವಿಮೋಚನಕಾಂಡ 12:15-20; ಯಾಜಕಕಾಂಡ 23:6-8)</w:t>
            </w:r>
          </w:p>
        </w:tc>
        <w:tc>
          <w:tcPr>
            <w:tcW w:w="0" w:type="auto"/>
            <w:vAlign w:val="center"/>
            <w:hideMark/>
          </w:tcPr>
          <w:p w14:paraId="202D574B" w14:textId="77777777" w:rsidR="00D649F5" w:rsidRPr="00D649F5" w:rsidRDefault="00D649F5" w:rsidP="00D649F5">
            <w:r>
              <w:t>ಯೇಸುವಿನ ಪುನರುತ್ಥಾನ: ಪುನರುತ್ಥಾನ, ಕಾಣಿಸಿಕೊಳ್ಳುವಿಕೆಗಳು, ಸಭೆಗಳು, ಮಹಾ ನಿಯೋಜನೆ, ಸ್ವರ್ಗಾರೋಹಣ (ಮತ್ತಾಯ 28; ಯೋಹಾನ 20-21; ಲೂಕ 24; ಅಪೊಸ್ತಲರ ಕೃತ್ಯಗಳು 1)</w:t>
            </w:r>
          </w:p>
        </w:tc>
        <w:tc>
          <w:tcPr>
            <w:tcW w:w="0" w:type="auto"/>
            <w:vAlign w:val="center"/>
            <w:hideMark/>
          </w:tcPr>
          <w:p w14:paraId="067A98FD" w14:textId="77777777" w:rsidR="00D649F5" w:rsidRPr="00D649F5" w:rsidRDefault="00D649F5" w:rsidP="00D649F5">
            <w:r>
              <w:t>ಪ್ರಾಣಿಯನ್ನು ಸುಡುವುದು/ಬೇಯಿಸುವುದು/ತಿನ್ನುವುದು (ಯಾಜಕಕಾಂಡ 1:6-9)</w:t>
            </w:r>
          </w:p>
        </w:tc>
        <w:tc>
          <w:tcPr>
            <w:tcW w:w="0" w:type="auto"/>
            <w:vAlign w:val="center"/>
            <w:hideMark/>
          </w:tcPr>
          <w:p w14:paraId="284BD2FD" w14:textId="77777777" w:rsidR="00D649F5" w:rsidRPr="00D649F5" w:rsidRDefault="00D649F5" w:rsidP="00D649F5">
            <w:r>
              <w:t>1 ಕೊರಿಂಥ 15:20-28; ತೀತ 2:13-14; 1 ಪೇತ್ರ 2:24; ರೋಮನ್ನರು 5:18-21</w:t>
            </w:r>
          </w:p>
        </w:tc>
      </w:tr>
    </w:tbl>
    <w:p w14:paraId="1573BE2C" w14:textId="77777777" w:rsidR="00381EED" w:rsidRPr="00A21F8A" w:rsidRDefault="00381EED" w:rsidP="00A21F8A"/>
    <w:p w14:paraId="32BBA9F4" w14:textId="77777777" w:rsidR="00A21F8A" w:rsidRPr="00A21F8A" w:rsidRDefault="00A21F8A" w:rsidP="002C3517">
      <w:pPr>
        <w:pStyle w:val="Heading1"/>
      </w:pPr>
      <w:r>
        <w:t>ಹಳೆಯ ಒಡಂಬಡಿಕೆಯ ಅರ್ಪಣೆಗಳು</w:t>
      </w:r>
    </w:p>
    <w:p w14:paraId="6473BE05" w14:textId="77777777" w:rsidR="00A21F8A" w:rsidRPr="00A21F8A" w:rsidRDefault="00A21F8A" w:rsidP="00A21F8A">
      <w:r>
        <w:t>ಆಯ್ದ ಅರ್ಪಣೆಗಳು ಮತ್ತು ಅವುಗಳ ಸಾಮುದಾಯಿಕ ಅಂಶಗಳ ಸಂಕ್ಷಿಪ್ತ ನೋಟ. ವ್ಯಾಖ್ಯಾನ: ನೀವು ದೇವಾಲಯವಾಗಿರುವುದರಿಂದ (1 ಕೊರಿಂಥ 3:16; 2 ಕೊರಿಂಥ 6:16) ಮತ್ತು ಯಾಜಕ/ಅರ್ಪಣೆ ಮಾಡುವವರು (1 ಪೇತ್ರ 2:5,9; ಪ್ರಕಟನೆ 1:6; ರೋಮ 12:1), ಕ್ರಿಸ್ತನ ಮಾಂಸ/ರಕ್ತದೊಂದಿಗೆ (ಇಬ್ರಿಯ 10:19-20), ನೀವು ಅರ್ಪಣೆಗಳನ್ನು ಪುನಃ ಮಾಡಬಹುದು. ಕಡ್ಡಾಯವಲ್ಲ - ಯಾವುದೇ ಆಜ್ಞೆಯಿಲ್ಲ. ಮೊದಲು ಸಮನ್ವಯಗೊಳಿಸಿ/ಶುದ್ಧೀಕರಿಸಿ (ಮತ್ತಾಯ 5:23-24; 1 ಕೊರಿಂಥ 11:31-32). ಈಗ ಮೊಬೈಲ್ ದೇವಾಲಯಗಳು; ಪ್ರಾಚೀನರು ದೂರ ಪ್ರಯಾಣಿಸಿದರು. ಕೀರ್ತನೆ 27: ದಾವೀದನು ಹತ್ತಿರದ ದೇವಾಲಯಕ್ಕಾಗಿ ಹಂಬಲಿಸುತ್ತಿದ್ದನು - ದೇವಾಲಯವಾಗಿ ಹೊಸ ಒಡಂಬಡಿಕೆಯ ದೇಹದಲ್ಲಿ ಉತ್ತರಿಸಲಾಗಿದೆ. ತೋರಿಕೆಯ ಉದಾಹರಣೆ: ಕಾಯಿದೆಗಳು 20:7-11 (ಪೌಲನು ಎರಡು ಬಾರಿ ರೊಟ್ಟಿಯನ್ನು ಮುರಿಯುತ್ತಾನೆ - ಊಟ, ನಂತರ ಪವಾಡದ ನಂತರ, ಬಹುಶಃ ಕೃತಜ್ಞತೆಯಿರಬೇಕು).</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ಕೊಡುಗೆಯ ಪ್ರಕಾರ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ಶಾಸ್ತ್ರ ಉಲ್ಲೇಖ</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ಒಳಗೊಂಡಿರುವ ಅಂಶಗಳು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ಉದ್ದೇಶ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ಕೋಮು ಅಂಶಗಳು</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ದಹನ ಬಲಿ (ಓಲಾ)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ಯಾಜಕಕಾಂಡ 1:3-9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ಪ್ರಾಣಿ (ಗೂಳಿ, ಕುರಿ, ಮೇಕೆ, ಪಕ್ಷಿ)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ಪ್ರಾಯಶ್ಚಿತ್ತ, ದೇವರಿಗೆ ಸಮರ್ಪಣೆ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ಅರ್ಪಿಸುವವರು ಕಾಣಿಕೆಗಳನ್ನು ನೀಡುತ್ತಾರೆ, ಪುರೋಹಿತರು ಸುಡುತ್ತಾರೆ; ಅರ್ಪಿಸುವವರು ತಿನ್ನುವಂತಿಲ್ಲ.</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ಧಾನ್ಯ ಅರ್ಪಣೆ (ಮಿನ್ಹಾ)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ಯಾಜಕಕಾಂಡ 2:1-10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ಧಾನ್ಯ, ಹಿಟ್ಟು, ಬೇಯಿಸಿದ ಬ್ರೆಡ್, ಎಣ್ಣೆ, ಉಪ್ಪು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ಕೃತಜ್ಞತೆ, ಭಕ್ತಿ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ಅರ್ಪಿಸುವವನು ತರುತ್ತಾನೆ, ಪುರೋಹಿತರು ಭಾಗವನ್ನು ತಿನ್ನುತ್ತಾರೆ</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ಶಾಂತಿಯ ಕಾಣಿಕೆ (ಶೆಲಾಮೀಮ್)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ಯಾಜಕಕಾಂಡ 3:1-3; 7:11-15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ಪ್ರಾಣಿ, ಹುಳಿಯಿಲ್ಲದ/ಹುಳಿ ಇಲ್ಲದ ಬ್ರೆಡ್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ಸಹಭಾಗಿತ್ವ, ಕೃತಜ್ಞತಾಸ್ತುತಿ, ಪ್ರತಿಜ್ಞೆ ನೆರವೇರಿಸುವಿಕೆ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ಅರ್ಪಿಸುವವರು, ಕುಟುಂಬ, ಪುರೋಹಿತರು ಊಟ ಮಾಡುತ್ತಾರೆ</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ಪಾಪ ಬಲಿ (ಚಾಟತ್)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ಯಾಜಕಕಾಂಡ 4:27-31; 6:25-30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ಪ್ರಾಣಿ (ಆಡು, ಕುರಿಮರಿ, ಹೋರಿ)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ಉದ್ದೇಶಪೂರ್ವಕವಲ್ಲದ ಪಾಪಗಳಿಗೆ ಪ್ರಾಯಶ್ಚಿತ್ತ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ಅರ್ಪಿಸುವವರು ತರುತ್ತಾರೆ, ಪುರೋಹಿತರು ತಿನ್ನುತ್ತಾರೆ (ಸುಡದಿದ್ದರೆ)</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ಅಪರಾಧ ಯಜ್ಞ (ಆಶಂ)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ಯಾಜಕಕಾಂಡ 5:14-16; 7:1-7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ಪ್ರಾಣಿ (ರಾಮ್), ಪರಿಹಾರ ಪಾವತಿ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ನಿರ್ದಿಷ್ಟ ಪಾಪಗಳಿಗೆ ಪರಿಹಾರ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ಅರ್ಪಿಸುವವನು ತರುತ್ತಾನೆ, ಪುರೋಹಿತರು ತಿನ್ನುತ್ತಾರೆ</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ಶೋಬ್ರೆಡ್ (ಸನ್ನಿಧಿಯ ರೊಟ್ಟಿ)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ಯಾಜಕಕಾಂಡ 24:5-9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12 ಬ್ರೆಡ್ ತುಂಡುಗಳು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ದೇವರ ಮುಂದೆ ನಿರಂತರ ಅರ್ಪಣೆ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ಪುರೋಹಿತರು ವಾರಕ್ಕೊಮ್ಮೆ ಊಟ ಮಾಡುತ್ತಾರೆ</w:t>
            </w:r>
          </w:p>
        </w:tc>
      </w:tr>
    </w:tbl>
    <w:p w14:paraId="14BEF537" w14:textId="77777777" w:rsidR="00A21F8A" w:rsidRPr="00A21F8A" w:rsidRDefault="00A21F8A" w:rsidP="009F51B0">
      <w:pPr>
        <w:pStyle w:val="Heading2"/>
      </w:pPr>
      <w:r>
        <w:t>ಹಳೆಯ ಒಡಂಬಡಿಕೆಯ ಹೆಚ್ಚಿನ ಸಂಬಂಧಗಳು</w:t>
      </w:r>
    </w:p>
    <w:p w14:paraId="460B0B39" w14:textId="77777777" w:rsidR="00335152" w:rsidRDefault="00A21F8A" w:rsidP="00A21F8A">
      <w:r>
        <w:t>ಹಳೆಯ ಒಡಂಬಡಿಕೆಯ ಘಟನೆಗಳು ಮತ್ತು ಯೂಕರಿಸ್ಟ್ (ಕಮ್ಯುನಿಯನ್) ನಡುವಿನ ಸಂಬಂಧಗಳು.</w:t>
      </w:r>
    </w:p>
    <w:p w14:paraId="7CD1E9E9" w14:textId="13158599" w:rsidR="00A21F8A" w:rsidRPr="00A21F8A" w:rsidRDefault="00A21F8A" w:rsidP="00A21F8A">
      <w:r>
        <w:t>ವ್ಯಾಖ್ಯಾನ: ಯೇಸು ಮೆಲ್ಕಿಜೆದೇಕನಂತೆ (ರೊಟ್ಟಿ/ದ್ರಾಕ್ಷಾರಸದೊಂದಿಗೆ ಯಾಜಕ-ರಾಜ). ಮನ್ನಾ: ಸ್ವರ್ಗದಿಂದ ಬಂದ ರೊಟ್ಟಿ/ವಾಕ್ಯ—ಪ್ರತಿದಿನ ತಿನ್ನಲಾಗುತ್ತದೆ. ಬಂಡೆಯಿಂದ ಬಂದ ನೀರು: ಪವಿತ್ರಾತ್ಮ/ಜೀವಂತ ನೀರು—ವಿಮೋಚನಕಾಂಡದಲ್ಲಿ ಒಮ್ಮೆ, ಆದರೆ ಆಗಾಗ್ಗೆ ಕಮ್ಯುನಿಯನ್‌ಗೆ ಸಮಾನಾಂತರವಾಗಿದೆ.</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05"/>
        <w:gridCol w:w="2204"/>
        <w:gridCol w:w="2522"/>
        <w:gridCol w:w="2179"/>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A21F8A" w:rsidRDefault="00A21F8A" w:rsidP="00A21F8A">
            <w:pPr>
              <w:rPr>
                <w:b/>
                <w:bCs/>
              </w:rPr>
            </w:pPr>
            <w:r>
              <w:t>ಹಳೆಯ ಒಡಂಬಡಿಕೆಯ ಉಲ್ಲೇಖ</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A21F8A" w:rsidRDefault="00A21F8A" w:rsidP="00A21F8A">
            <w:pPr>
              <w:rPr>
                <w:b/>
                <w:bCs/>
              </w:rPr>
            </w:pPr>
            <w:r>
              <w:t>ವಿವರಣೆ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A21F8A" w:rsidRDefault="00A21F8A" w:rsidP="00A21F8A">
            <w:pPr>
              <w:rPr>
                <w:b/>
                <w:bCs/>
              </w:rPr>
            </w:pPr>
            <w:r>
              <w:t>ಯೂಕರಿಸ್ಟ್ ಜೊತೆ ಸಂಪರ್ಕ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A21F8A" w:rsidRDefault="00A21F8A" w:rsidP="00A21F8A">
            <w:pPr>
              <w:rPr>
                <w:b/>
                <w:bCs/>
              </w:rPr>
            </w:pPr>
            <w:r>
              <w:t>ಸಂಬಂಧಿತ ಪದ್ಯಗಳು</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A21F8A" w:rsidRDefault="00A21F8A" w:rsidP="00A21F8A">
            <w:r>
              <w:t>ಮೆಲ್ಕಿಜೆದೇಕನ ಕಾಣಿಕೆ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A21F8A" w:rsidRDefault="00A21F8A" w:rsidP="00A21F8A">
            <w:r>
              <w:t>ಮೆಲ್ಕಿಜೆದೇಕನು ಬ್ರೆಡ್ ಮತ್ತು ವೈನ್ ಅನ್ನು ನೀಡುತ್ತಾನೆ...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A21F8A" w:rsidRDefault="00A21F8A" w:rsidP="00A21F8A">
            <w:r>
              <w:t>ಬ್ರೆಡ್ ಮತ್ತು ವೈನ್ ಯೂಕರಿಸ್ಟಿಕ್ ಅಂಶಗಳನ್ನು ಮುನ್ಸೂಚಿಸುತ್ತದೆ...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A21F8A" w:rsidRDefault="00A21F8A" w:rsidP="00A21F8A">
            <w:r>
              <w:t>ಆದಿಕಾಂಡ 14:18-20; ಇಬ್ರಿಯ 7:1-17; ಇತ್ಯಾದಿ.</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A21F8A" w:rsidRDefault="00A21F8A" w:rsidP="00A21F8A">
            <w:r>
              <w:t>ಪಾಸ್ಓವರ್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A21F8A" w:rsidRDefault="00A21F8A" w:rsidP="00A21F8A">
            <w:r>
              <w:t>ಇಸ್ರೇಲೀಯರು ಕುರಿಮರಿಯನ್ನು ಬಲಿ ನೀಡುತ್ತಾರೆ...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A21F8A" w:rsidRDefault="00A21F8A" w:rsidP="00A21F8A">
            <w:r>
              <w:t>ಪಾಸ್ಓವರ್ ಸಮಯದಲ್ಲಿ ಯೂಕರಿಸ್ಟ್; ಕುರಿಮರಿಯಾಗಿ ಯೇಸು...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A21F8A" w:rsidRDefault="00A21F8A" w:rsidP="00A21F8A">
            <w:r>
              <w:t>ವಿಮೋಚನಕಾಂಡ 12:1-28; ಮತ್ತಾಯ 26:17-19; ಇತ್ಯಾದಿ.</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A21F8A" w:rsidRDefault="00A21F8A" w:rsidP="00A21F8A">
            <w:r>
              <w:t>ಅರಣ್ಯದಲ್ಲಿ ಮನ್ನಾ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A21F8A" w:rsidRDefault="00A21F8A" w:rsidP="00A21F8A">
            <w:r>
              <w:t>ದೇವರು ಮನ್ನಾವನ್ನು ಒದಗಿಸುತ್ತಾನೆ...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A21F8A" w:rsidRDefault="00A21F8A" w:rsidP="00A21F8A">
            <w:r>
              <w:t>ಮನ್ನಾ ಸ್ವರ್ಗದಿಂದ ಬಂದ ನಿಜವಾದ ರೊಟ್ಟಿಯನ್ನು ಸೂಚಿಸುತ್ತದೆ...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A21F8A" w:rsidRDefault="00A21F8A" w:rsidP="00A21F8A">
            <w:r>
              <w:t>ವಿಮೋಚನಕಾಂಡ 16:4-35; ಜಾನ್ 6:31-35; ಇತ್ಯಾದಿ</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A21F8A" w:rsidRDefault="00A21F8A" w:rsidP="00A21F8A">
            <w:r>
              <w:t>ಬಂಡೆಯಿಂದ ನೀರು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A21F8A" w:rsidRDefault="00A21F8A" w:rsidP="00A21F8A">
            <w:r>
              <w:t>ಬಂಡೆಯಿಂದ ನೀರು...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A21F8A" w:rsidRDefault="00A21F8A" w:rsidP="00A21F8A">
            <w:r>
              <w:t>ನೀರು ಯೂಕರಿಸ್ಟಿಕ್ ವೈನ್ ಅನ್ನು ಆಧ್ಯಾತ್ಮಿಕ ಪಾನೀಯವಾಗಿ ಮುನ್ಸೂಚಿಸುತ್ತದೆ...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A21F8A" w:rsidRDefault="00A21F8A" w:rsidP="00A21F8A">
            <w:r>
              <w:t>ವಿಮೋಚನಕಾಂಡ 17:1-7; 1 ಕೊರಿಂಥಿಯಾನ್ಸ್ 10:1-4; ಇತ್ಯಾದಿ</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A21F8A" w:rsidRDefault="00A21F8A" w:rsidP="00A21F8A">
            <w:r>
              <w:t>ಶೋಬ್ರೆಡ್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A21F8A" w:rsidRDefault="00A21F8A" w:rsidP="00A21F8A">
            <w:r>
              <w:t>ಗುಡಾರದಲ್ಲಿ ಹನ್ನೆರಡು ರೊಟ್ಟಿಗಳು...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A21F8A" w:rsidRDefault="00A21F8A" w:rsidP="00A21F8A">
            <w:r>
              <w:t>ಶೋಬ್ರೆಡ್ ಯೂಕರಿಸ್ಟ್‌ನಲ್ಲಿ ದೇವರ ಸಾನ್ನಿಧ್ಯವನ್ನು ಮುನ್ಸೂಚಿಸುತ್ತದೆ...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A21F8A" w:rsidRDefault="00A21F8A" w:rsidP="00A21F8A">
            <w:r>
              <w:t>ವಿಮೋಚನಕಾಂಡ 25:30; ಮತ್ತಾಯ 12:1-4; ಇತ್ಯಾದಿ.</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A21F8A" w:rsidRDefault="00A21F8A" w:rsidP="00A21F8A">
            <w:r>
              <w:t>ವೈನ್ ಮತ್ತು ವೈನ್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A21F8A" w:rsidRDefault="00A21F8A" w:rsidP="00A21F8A">
            <w:r>
              <w:t>ಇಸ್ರೇಲ್ ಬಳ್ಳಿಯಂತೆ...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A21F8A" w:rsidRDefault="00A21F8A" w:rsidP="00A21F8A">
            <w:r>
              <w:t>ಕ್ರಿಸ್ತನ ರಕ್ತದಂತೆ ದ್ರಾಕ್ಷಾರಸ; ನಿಜವಾದ ದ್ರಾಕ್ಷಾಲತೆಯಾಗಿ ಯೇಸು...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A21F8A" w:rsidRDefault="00A21F8A" w:rsidP="00A21F8A">
            <w:r>
              <w:t>ಕೀರ್ತನೆ 80:8-19; ಯೋಹಾನ 15:1-5; ಇತ್ಯಾದಿ.</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A21F8A" w:rsidRDefault="00A21F8A" w:rsidP="00A21F8A">
            <w:r>
              <w:t>ಒಡಂಬಡಿಕೆಯ ರಕ್ತ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A21F8A" w:rsidRDefault="00A21F8A" w:rsidP="00A21F8A">
            <w:r>
              <w:t>ಮೋಶೆ ರಕ್ತವನ್ನು ಚಿಮುಕಿಸುತ್ತಾನೆ...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A21F8A" w:rsidRDefault="00A21F8A" w:rsidP="00A21F8A">
            <w:r>
              <w:t>ಹೊಸ ಒಡಂಬಡಿಕೆಯ ರಕ್ತವಾಗಿ ಯೂಕರಿಸ್ಟಿಕ್ ವೈನ್...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A21F8A" w:rsidRDefault="00A21F8A" w:rsidP="00A21F8A">
            <w:r>
              <w:t>ವಿಮೋಚನಕಾಂಡ 24:6-8; ಮತ್ತಾಯ 26:28; ಇತ್ಯಾದಿ.</w:t>
            </w:r>
          </w:p>
        </w:tc>
      </w:tr>
    </w:tbl>
    <w:p w14:paraId="62D940E9" w14:textId="77777777" w:rsidR="00500723" w:rsidRPr="00500723" w:rsidRDefault="00500723" w:rsidP="00500723"/>
    <w:p w14:paraId="1743C5D9" w14:textId="0B65FE4B" w:rsidR="00A21F8A" w:rsidRPr="00A21F8A" w:rsidRDefault="00A21F8A" w:rsidP="0036686B">
      <w:pPr>
        <w:pStyle w:val="Heading1"/>
      </w:pPr>
      <w:r>
        <w:t>ಹಬ್ಬಗಳ ಕಾಲರೇಖೆ</w:t>
      </w:r>
    </w:p>
    <w:p w14:paraId="1E09E08A" w14:textId="77777777" w:rsidR="00A21F8A" w:rsidRPr="00A21F8A" w:rsidRDefault="00A21F8A" w:rsidP="00A21F8A">
      <w:r>
        <w:t>ಯಹೂದಿ ಹಬ್ಬಗಳು ಮತ್ತು ಘಟನೆಗಳನ್ನು ಸಂಯೋಜಿಸುವ ವಿವರವಾದ ಕಾಲಾನುಕ್ರಮ. ವ್ಯಾಖ್ಯಾನ: ಉಲ್ಲೇಖಕ್ಕಾಗಿ.</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ದಿನಾಂಕ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ಈವೆಂಟ್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ಹಬ್ಬದ ಸಂದರ್ಭ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ಉಲ್ಲೇಖಗಳು</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ನಿಸಾನ್ 13/14 ಸಂಜೆ (ಗುರುವಾರ ರಾತ್ರಿ)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ಕೊನೆಯ ಭೋಜನ, ದ್ರೋಹ, ಬಂಧನ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ಹುಳಿ ತೆಗೆಯುವುದು ಪೂರ್ಣಗೊಂಡಿತು; ಪಸ್ಕದ ಸಿದ್ಧತೆ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ಮತ್ತಾಯ 26:17-56; ಇತ್ಯಾದಿ.</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ನಿಸಾನ್ 14 ಹಗಲಿನ ಸಮಯ (ಶುಕ್ರವಾರ)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ವಿಚಾರಣೆಗಳು, ಶಿಲುಬೆಗೇರಿಸುವಿಕೆ, ಸಮಾಧಿ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ಪಸ್ಕ: ಕುರಿಮರಿಗಳು ಕೊಲ್ಲಲ್ಪಟ್ಟವು, ಯೇಸು ಕುರಿಮರಿಯಾಗಿ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ಮತ್ತಾಯ 27:1-60; ಇತ್ಯಾದಿ.</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ನಿಸಾನ್ 15 (ಶುಕ್ರವಾರ ರಾತ್ರಿ–ಶನಿವಾರ)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ಸಮಾಧಿಯಲ್ಲಿ, ಸಬ್ಬತ್ ವಿಶ್ರಾಂತಿ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ಹುಳಿಯಿಲ್ಲದ ರೊಟ್ಟಿಯ ಹಬ್ಬ: ಮೊದಲ ದಿನ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ಮತ್ತಾಯ 27:62-66; ಇತ್ಯಾದಿ.</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ನಿಸಾನ್ 16 (ಶನಿವಾರ ರಾತ್ರಿ)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ಸಮಾಧಿಯಲ್ಲಿ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ಹುಳಿಯಿಲ್ಲದ ರೊಟ್ಟಿಯ ಹಬ್ಬ: ಎರಡನೇ ದಿನ; ಮೊದಲ ಹಣ್ಣುಗಳು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1 ಪೇತ್ರ 3:18-20; ಎಫೆಸ 4:8-10</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ನಿಸಾನ್ 16/17 (ಭಾನುವಾರ ಬೆಳಿಗ್ಗೆ)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ಪುನರುತ್ಥಾನ, ಖಾಲಿ ಸಮಾಧಿ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ಹುಳಿಯಿಲ್ಲದ ರೊಟ್ಟಿಯ ಹಬ್ಬ (ದಿನ 3); ಇನ್ನೂ ಮೊದಲ ಹಣ್ಣುಗಳು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ಮತ್ತಾಯ 28:1-10; ಇತ್ಯಾದಿ.</w:t>
            </w:r>
          </w:p>
        </w:tc>
      </w:tr>
    </w:tbl>
    <w:p w14:paraId="1DF7AB7B" w14:textId="26CA030E" w:rsidR="00A21F8A" w:rsidRDefault="00A21F8A" w:rsidP="0036686B">
      <w:pPr>
        <w:pStyle w:val="Heading1"/>
      </w:pPr>
      <w:r>
        <w:t>230AD ಯಲ್ಲಿ ಕಮ್ಯುನಿಯನ್ ಪುರಾವೆಗಳು (ಮೆಗಿದ್ದೋ ಮೊಸಾಯಿಕ್)</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ಅತ್ಯಂತ ಹಳೆಯ ಕ್ರಿಶ್ಚಿಯನ್ ಚರ್ಚ್ ಮೊಸಾಯಿಕ್ (~230 AD, ಮೆಗಿದ್ದೋ, ಇಸ್ರೇಲ್) ಕಮ್ಯುನಿಯನ್/ಸ್ಮರಣೆಗಾಗಿ ಒಂದು ಟೇಬಲ್ ಅನ್ನು ಚಿತ್ರಿಸುತ್ತದೆ. ಶಾಸನಗಳು:</w:t>
      </w:r>
    </w:p>
    <w:p w14:paraId="0DEE27DC" w14:textId="77777777" w:rsidR="00A21F8A" w:rsidRPr="00A21F8A" w:rsidRDefault="00A21F8A" w:rsidP="001D7085">
      <w:pPr>
        <w:numPr>
          <w:ilvl w:val="0"/>
          <w:numId w:val="7"/>
        </w:numPr>
      </w:pPr>
      <w:r>
        <w:t>&amp;quot;ದೇವರ ಸ್ನೇಹಿತನಾದ ಅಕೆಪ್ಟಸ್, ದೇವರಾದ ಯೇಸು ಕ್ರಿಸ್ತನ ನೆನಪಿಗಾಗಿ ಅವನಿಗೆ ಊಟವನ್ನು ಅರ್ಪಿಸಿದ್ದಾನೆ.&amp;quot;</w:t>
      </w:r>
    </w:p>
    <w:p w14:paraId="047BCA1D" w14:textId="77777777" w:rsidR="00A21F8A" w:rsidRPr="00A21F8A" w:rsidRDefault="00A21F8A" w:rsidP="001D7085">
      <w:pPr>
        <w:numPr>
          <w:ilvl w:val="0"/>
          <w:numId w:val="7"/>
        </w:numPr>
      </w:pPr>
      <w:r>
        <w:t>&amp;quot;ನಮ್ಮ ಸಹೋದರ, ಪೋರ್ಫೈರಿ ಎಂದೂ ಕರೆಯಲ್ಪಡುವ ಶತಾಧಿಪತಿ ಗಯಾನೋಸ್, ಹಾಗೆ ಮಾಡಲು ತೀವ್ರ ಆಸೆಪಟ್ಟು, ಈ ಮೊಸಾಯಿಕ್-ಶಾಸನವನ್ನು ನಿಯೋಜಿಸಿದ್ದಾನೆ. ಬ್ರೂಟಸ್ ಕೆಲಸವನ್ನು ಮಾಡಿದ್ದಾನೆ.&amp;quot;</w:t>
      </w:r>
    </w:p>
    <w:p w14:paraId="1C056DF0" w14:textId="77777777" w:rsidR="00A21F8A" w:rsidRPr="00A21F8A" w:rsidRDefault="00A21F8A" w:rsidP="001D7085">
      <w:pPr>
        <w:numPr>
          <w:ilvl w:val="0"/>
          <w:numId w:val="7"/>
        </w:numPr>
      </w:pPr>
      <w:r>
        <w:t>&amp;quot;ಪ್ರಿಮಿಲ್ಲಾ, ಸಿರಿಯಾಕಾ ಮತ್ತು ಡೊರೊಥಿಯ ಅವರನ್ನು ನೆನಪಿಡಿ, ಮತ್ತು ಮೇಲಾಗಿ ಕ್ರೆಸ್ಟೆಯನ್ನೂ ಸಹ.&amp;quot;</w:t>
      </w:r>
    </w:p>
    <w:p w14:paraId="17575AE5" w14:textId="6062EAA3" w:rsidR="00A21F8A" w:rsidRPr="00A21F8A" w:rsidRDefault="00A21F8A" w:rsidP="00A21F8A">
      <w:r>
        <w:t>ವ್ಯಾಖ್ಯಾನ: ಆರಂಭಿಕ &amp;quot;ಚರ್ಚ್ ಕಟ್ಟಡ.&amp;quot; ಮೀನಿನ ಚಿಹ್ನೆ (ಆರಂಭಿಕ ಕ್ರಿಶ್ಚಿಯನ್). ಶತಾಧಿಪತಿಯಿಂದ ನಿಯೋಜಿಸಲ್ಪಟ್ಟಿದೆ, ಮಹಿಳೆಯರಿಂದ ನಿರ್ವಹಿಸಲ್ಪಟ್ಟಿದೆ.</w:t>
      </w:r>
    </w:p>
    <w:p w14:paraId="6D676974" w14:textId="77777777" w:rsidR="00A21F8A" w:rsidRPr="00A21F8A" w:rsidRDefault="00A21F8A" w:rsidP="00706DD1">
      <w:pPr>
        <w:pStyle w:val="Heading1"/>
      </w:pPr>
      <w:r>
        <w:t>ಕ್ಲೋಸಿಂಗ್ ಥಾಟ್ಸ್</w:t>
      </w:r>
    </w:p>
    <w:p w14:paraId="6AC50F23" w14:textId="77777777" w:rsidR="007A03D6" w:rsidRDefault="00A21F8A" w:rsidP="00A21F8A">
      <w:r>
        <w:t>ಯೆಶಾಯ 55:8-9 KANCLBSI</w:t>
      </w:r>
    </w:p>
    <w:p w14:paraId="33457CC7" w14:textId="2DA33F6D" w:rsidR="00A21F8A" w:rsidRPr="00A21F8A" w:rsidRDefault="00A21F8A" w:rsidP="00A21F8A">
      <w:r>
        <w:t>ನನ್ನ ಆಲೋಚನೆಗಳು ನಿಮ್ಮ ಆಲೋಚನೆಗಳಲ್ಲ, ನಿಮ್ಮ ಮಾರ್ಗಗಳು ನನ್ನ ಮಾರ್ಗಗಳಲ್ಲ ಎಂದು ಕರ್ತನು ಹೇಳುತ್ತಾನೆ. ಯಾಕಂದರೆ ಆಕಾಶಗಳು ಭೂಮಿಯ ಮೇಲೆ ಎಷ್ಟು ಎತ್ತರವೋ ನನ್ನ ಮಾರ್ಗಗಳು ನಿಮ್ಮ ಮಾರ್ಗಗಳಿಗಿಂತಲೂ ನನ್ನ ಆಲೋಚನೆಗಳು ನಿಮ್ಮ ಆಲೋಚನೆಗಳಿಗಿಂತಲೂ ಅಷ್ಟು ಎತ್ತರವಾಗಿವೆ.</w:t>
      </w:r>
    </w:p>
    <w:p w14:paraId="26A283C6" w14:textId="77777777" w:rsidR="007A03D6" w:rsidRDefault="00A21F8A" w:rsidP="00A21F8A">
      <w:r>
        <w:t>ಜ್ಞಾನೋಕ್ತಿಗಳು 3:5-6 KANCLBSI</w:t>
      </w:r>
    </w:p>
    <w:p w14:paraId="0BD0BF07" w14:textId="24E2AA0D" w:rsidR="00A21F8A" w:rsidRPr="00A21F8A" w:rsidRDefault="00A21F8A" w:rsidP="00A21F8A">
      <w:r>
        <w:t>ನಿನ್ನ ಪೂರ್ಣ ಹೃದಯದಿಂದ ಕರ್ತನಲ್ಲಿ ಭರವಸವಿಡು, ನಿನ್ನ ಸ್ವಂತ ಬುದ್ಧಿಯ ಮೇಲೆ ಆಧಾರ ಮಾಡಿಕೊಳ್ಳಬೇಡ; ನಿನ್ನ ಎಲ್ಲಾ ಮಾರ್ಗಗಳಲ್ಲಿ ಆತನನ್ನು ಅಂಗೀಕರಿಸು, ಆಗ ಆತನು ನಿನ್ನ ಮಾರ್ಗಗಳನ್ನು ನೇರಗೊಳಿಸುವನು.</w:t>
      </w:r>
    </w:p>
    <w:p w14:paraId="61524782" w14:textId="77777777" w:rsidR="00A21F8A" w:rsidRPr="00A21F8A" w:rsidRDefault="00A21F8A" w:rsidP="00CB4385">
      <w:pPr>
        <w:pStyle w:val="Heading2"/>
      </w:pPr>
      <w:r>
        <w:t>ಸಾರಾಂಶ</w:t>
      </w:r>
    </w:p>
    <w:p w14:paraId="2C8E36EC" w14:textId="77777777" w:rsidR="00A21F8A" w:rsidRPr="00A21F8A" w:rsidRDefault="00A21F8A" w:rsidP="001D7085">
      <w:pPr>
        <w:numPr>
          <w:ilvl w:val="0"/>
          <w:numId w:val="8"/>
        </w:numPr>
      </w:pPr>
      <w:r>
        <w:t>ಪಸ್ಕ ಮತ್ತು ದೇವಾಲಯದ ಯಜ್ಞವು ಕರ್ತನ ಭೋಜನ ಅಥವಾ ಕಮ್ಯುನಿಯನ್ ಗಿಂತ ಮುಂಚಿತವಾಗಿರುತ್ತದೆ.</w:t>
      </w:r>
    </w:p>
    <w:p w14:paraId="66DDB667" w14:textId="77777777" w:rsidR="00A21F8A" w:rsidRPr="00A21F8A" w:rsidRDefault="00A21F8A" w:rsidP="001D7085">
      <w:pPr>
        <w:numPr>
          <w:ilvl w:val="0"/>
          <w:numId w:val="8"/>
        </w:numPr>
      </w:pPr>
      <w:r>
        <w:t>ಪಸ್ಕ ಮತ್ತು ದೇವಾಲಯದ ಯಜ್ಞವನ್ನು ಅರ್ಥಮಾಡಿಕೊಳ್ಳುವುದು ಪ್ರಭು ಭೋಜನದ ಬಗ್ಗೆ ಮತ್ತು ಅದು ಏಕೆ ಮುಖ್ಯವಾಗಿದೆ ಎಂಬುದರ ಬಗ್ಗೆ ನಮ್ಮ ತಿಳುವಳಿಕೆಯನ್ನು ಹೆಚ್ಚಿಸುತ್ತದೆ.</w:t>
      </w:r>
    </w:p>
    <w:p w14:paraId="65EFB1C6" w14:textId="77777777" w:rsidR="00A21F8A" w:rsidRPr="00A21F8A" w:rsidRDefault="00A21F8A" w:rsidP="00CB4385">
      <w:pPr>
        <w:pStyle w:val="Heading2"/>
      </w:pPr>
      <w:r>
        <w:t>ಉಪಸಂಹಾರ</w:t>
      </w:r>
    </w:p>
    <w:p w14:paraId="548B3BAE" w14:textId="77777777" w:rsidR="007A03D6" w:rsidRDefault="00A21F8A" w:rsidP="00A21F8A">
      <w:r>
        <w:t>ಮತ್ತಾಯ 5:8</w:t>
      </w:r>
    </w:p>
    <w:p w14:paraId="3783EB1F" w14:textId="43A60E9B" w:rsidR="00A21F8A" w:rsidRPr="00A21F8A" w:rsidRDefault="00A21F8A" w:rsidP="00A21F8A">
      <w:r>
        <w:t>&amp;quot;ಹೃದಯದಲ್ಲಿ ಪರಿಶುದ್ಧರು ಧನ್ಯರು, ಏಕೆಂದರೆ ಅವರು ದೇವರನ್ನು ನೋಡುತ್ತಾರೆ.&amp;quot;</w:t>
      </w:r>
    </w:p>
    <w:p w14:paraId="272433D8" w14:textId="77777777" w:rsidR="001C23D1" w:rsidRDefault="00A21F8A" w:rsidP="00A21F8A">
      <w:pPr>
        <w:rPr>
          <w:i/>
          <w:iCs/>
        </w:rPr>
      </w:pPr>
      <w:r>
        <w:t>ವ್ಯಾಖ್ಯಾನ (ಟಿಪ್ಪಣಿಗಳಿಂದ ಕಥೆ): ಬ್ಯಾಪ್ಟಿಸಮ್ ನಂತರ ಬಿದ್ದುಹೋದ ಆದರೆ ಆಳವಾದ ಪಶ್ಚಾತ್ತಾಪವನ್ನು ಹುಡುಕುತ್ತಾ ಹಿಂತಿರುಗಿದ ಒಬ್ಬ ವ್ಯಕ್ತಿಯನ್ನು ನಾನು ಬಲ್ಲೆ. ಉತ್ತರಿಸಿದ ಪ್ರಾರ್ಥನೆಗಳಿಗೆ ಕೃತಜ್ಞನಾಗಿ, ಪ್ರಾರ್ಥನೆ ಮತ್ತು ಬೈಬಲ್ ಓದುವಿಕೆಯನ್ನು ಮೀರಿ &amp;quot;ಹೆಚ್ಚುವರಿ ಮೈಲಿ&amp;quot;ಯನ್ನು ಹೇಗೆ ಹೋಗುವುದು ಎಂದು ಅವನು ಯೋಚಿಸಿದನು. ಆರಂಭಿಕ ಕ್ರೈಸ್ತರು ಪ್ರತಿದಿನ ಬ್ರೆಡ್ ಮುರಿಯುವುದರಿಂದ ಪ್ರೇರಿತರಾಗಿ, ಅವರು ದೈನಂದಿನ ಪಾಪಗಳ ಬಗ್ಗೆ ಯೋಚಿಸಿದರು (ಮತ್ತಾಯ 5:23-24; 1 ಕೊರಿಂಥ 11:31-32 ಪ್ರಕಾರ), ಪಶ್ಚಾತ್ತಾಪಪಟ್ಟರು, ನಂತರ ರಾತ್ರಿಯಿಡೀ ಬ್ರೆಡ್/ವೈನ್ ತೆಗೆದುಕೊಂಡರು. ಆಶ್ಚರ್ಯಕರವಾಗಿ, ಅವರು 30+ ವರ್ಷಗಳ ನಂತರ ಶಿಸ್ತು ಮತ್ತು ನಿರ್ದೇಶನದ ಸಂದೇಶಗಳ ಕನಸು ಕಾಣಲು ಪ್ರಾರಂಭಿಸಿದರು (ಕೀರ್ತನೆ 23: ಕೋಲು/ಸಿಬ್ಬಂದಿ). ಅವರು ಶ್ರದ್ಧೆಯಿಂದ ಮುಂದುವರಿಯುತ್ತಾರೆ. ಭರವಸೆ: ಪ್ರೇಕ್ಷಕರು ಈ ಸಂಬಂಧವನ್ನು ಅನುಭವಿಸುತ್ತಾರೆ. ಯಾಕೋಬ 4:8: ದೇವರ ಹತ್ತಿರ ಬನ್ನಿ, ಅವನು ನಿಮ್ಮ ಹತ್ತಿರ ಬರುತ್ತಾನೆ.</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35ED"/>
    <w:rsid w:val="00082E7D"/>
    <w:rsid w:val="00087517"/>
    <w:rsid w:val="000A3C77"/>
    <w:rsid w:val="000A5755"/>
    <w:rsid w:val="000D2818"/>
    <w:rsid w:val="000D6480"/>
    <w:rsid w:val="000E102B"/>
    <w:rsid w:val="001972D8"/>
    <w:rsid w:val="001A6EC2"/>
    <w:rsid w:val="001C23D1"/>
    <w:rsid w:val="001D7085"/>
    <w:rsid w:val="0022357E"/>
    <w:rsid w:val="00244DAD"/>
    <w:rsid w:val="00291348"/>
    <w:rsid w:val="002A70A5"/>
    <w:rsid w:val="002C3517"/>
    <w:rsid w:val="002E2FE9"/>
    <w:rsid w:val="002F19DF"/>
    <w:rsid w:val="00333472"/>
    <w:rsid w:val="00335152"/>
    <w:rsid w:val="003528F9"/>
    <w:rsid w:val="0036686B"/>
    <w:rsid w:val="00374A0C"/>
    <w:rsid w:val="00381EED"/>
    <w:rsid w:val="003A4DF2"/>
    <w:rsid w:val="003C3F93"/>
    <w:rsid w:val="004279CF"/>
    <w:rsid w:val="00433E0D"/>
    <w:rsid w:val="004656F8"/>
    <w:rsid w:val="0048384E"/>
    <w:rsid w:val="004A4626"/>
    <w:rsid w:val="004B3B9D"/>
    <w:rsid w:val="004D64F4"/>
    <w:rsid w:val="004F4739"/>
    <w:rsid w:val="00500723"/>
    <w:rsid w:val="00541217"/>
    <w:rsid w:val="00616A2F"/>
    <w:rsid w:val="00666F05"/>
    <w:rsid w:val="00692683"/>
    <w:rsid w:val="00695015"/>
    <w:rsid w:val="006A6982"/>
    <w:rsid w:val="00701A4A"/>
    <w:rsid w:val="00706DD1"/>
    <w:rsid w:val="0070773B"/>
    <w:rsid w:val="007511DD"/>
    <w:rsid w:val="00752A30"/>
    <w:rsid w:val="007A03D6"/>
    <w:rsid w:val="007A4815"/>
    <w:rsid w:val="007E4D03"/>
    <w:rsid w:val="007F28E1"/>
    <w:rsid w:val="00807887"/>
    <w:rsid w:val="00865E59"/>
    <w:rsid w:val="008A3DCA"/>
    <w:rsid w:val="008C184E"/>
    <w:rsid w:val="0092071D"/>
    <w:rsid w:val="009257FF"/>
    <w:rsid w:val="00935A36"/>
    <w:rsid w:val="00982AF5"/>
    <w:rsid w:val="009F51B0"/>
    <w:rsid w:val="00A141B0"/>
    <w:rsid w:val="00A141DC"/>
    <w:rsid w:val="00A21F8A"/>
    <w:rsid w:val="00A41577"/>
    <w:rsid w:val="00A743FA"/>
    <w:rsid w:val="00AA29A1"/>
    <w:rsid w:val="00AF607D"/>
    <w:rsid w:val="00B24692"/>
    <w:rsid w:val="00B4492D"/>
    <w:rsid w:val="00B4522A"/>
    <w:rsid w:val="00B522F5"/>
    <w:rsid w:val="00B76A35"/>
    <w:rsid w:val="00B9035A"/>
    <w:rsid w:val="00B919D8"/>
    <w:rsid w:val="00BF4FAD"/>
    <w:rsid w:val="00C91CBF"/>
    <w:rsid w:val="00CA233D"/>
    <w:rsid w:val="00CA2406"/>
    <w:rsid w:val="00CB4385"/>
    <w:rsid w:val="00CC33DD"/>
    <w:rsid w:val="00CD0CF8"/>
    <w:rsid w:val="00D048C5"/>
    <w:rsid w:val="00D57DBD"/>
    <w:rsid w:val="00D649F5"/>
    <w:rsid w:val="00DC785F"/>
    <w:rsid w:val="00DD7815"/>
    <w:rsid w:val="00E10D0A"/>
    <w:rsid w:val="00E64944"/>
    <w:rsid w:val="00E77012"/>
    <w:rsid w:val="00ED645D"/>
    <w:rsid w:val="00F017EF"/>
    <w:rsid w:val="00F1694F"/>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1730</TotalTime>
  <Pages>15</Pages>
  <Words>3653</Words>
  <Characters>20826</Characters>
  <Application>Microsoft Office Word</Application>
  <DocSecurity>0</DocSecurity>
  <Lines>173</Lines>
  <Paragraphs>48</Paragraphs>
  <ScaleCrop>false</ScaleCrop>
  <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88</cp:revision>
  <dcterms:created xsi:type="dcterms:W3CDTF">2025-10-19T19:29:00Z</dcterms:created>
  <dcterms:modified xsi:type="dcterms:W3CDTF">2025-11-08T17:25:00Z</dcterms:modified>
</cp:coreProperties>
</file>